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B6B" w:rsidRPr="0064642B" w:rsidRDefault="00E56B6B" w:rsidP="0064642B">
      <w:pPr>
        <w:rPr>
          <w:b w:val="0"/>
          <w:sz w:val="22"/>
        </w:rPr>
      </w:pPr>
      <w:r w:rsidRPr="00A03535">
        <w:rPr>
          <w:rFonts w:hint="eastAsia"/>
          <w:b w:val="0"/>
          <w:sz w:val="22"/>
        </w:rPr>
        <w:t>第１号様式</w:t>
      </w:r>
    </w:p>
    <w:p w:rsidR="00E56B6B" w:rsidRPr="00A03535" w:rsidRDefault="00E56B6B" w:rsidP="00E56B6B">
      <w:pPr>
        <w:pStyle w:val="a7"/>
        <w:jc w:val="center"/>
        <w:rPr>
          <w:b/>
          <w:sz w:val="36"/>
        </w:rPr>
      </w:pPr>
      <w:r w:rsidRPr="00A03535">
        <w:rPr>
          <w:rFonts w:hint="eastAsia"/>
          <w:b/>
          <w:sz w:val="36"/>
        </w:rPr>
        <w:t>守谷市未来へつなぐ生活応援キャンペーン申請書</w:t>
      </w:r>
    </w:p>
    <w:p w:rsidR="00E56B6B" w:rsidRDefault="00E56B6B" w:rsidP="00E56B6B">
      <w:pPr>
        <w:pStyle w:val="a7"/>
      </w:pPr>
    </w:p>
    <w:p w:rsidR="00E56B6B" w:rsidRDefault="00E56B6B" w:rsidP="00E56B6B">
      <w:pPr>
        <w:pStyle w:val="a7"/>
      </w:pPr>
      <w:r>
        <w:rPr>
          <w:rFonts w:hint="eastAsia"/>
        </w:rPr>
        <w:t xml:space="preserve">守谷市長　</w:t>
      </w:r>
      <w:r w:rsidR="000967FE">
        <w:rPr>
          <w:rFonts w:hint="eastAsia"/>
        </w:rPr>
        <w:t>宛</w:t>
      </w:r>
    </w:p>
    <w:p w:rsidR="000967FE" w:rsidRDefault="000967FE" w:rsidP="00E56B6B">
      <w:pPr>
        <w:pStyle w:val="a7"/>
      </w:pPr>
    </w:p>
    <w:p w:rsidR="000967FE" w:rsidRPr="000967FE" w:rsidRDefault="00FF30FF" w:rsidP="00E56B6B">
      <w:pPr>
        <w:pStyle w:val="a7"/>
        <w:rPr>
          <w:u w:val="single"/>
        </w:rPr>
      </w:pPr>
      <w:r>
        <w:rPr>
          <w:rFonts w:hint="eastAsia"/>
        </w:rPr>
        <w:t>守谷市未来へつなぐ生活応援キャンペーンに申込みしたいため</w:t>
      </w:r>
      <w:r w:rsidR="009F1E7B">
        <w:rPr>
          <w:rFonts w:hint="eastAsia"/>
        </w:rPr>
        <w:t>、</w:t>
      </w:r>
      <w:r w:rsidR="009F1E7B">
        <w:rPr>
          <w:rFonts w:hint="eastAsia"/>
          <w:u w:val="single"/>
        </w:rPr>
        <w:t>裏面の【誓約・同意事項】を全て確認し、</w:t>
      </w:r>
      <w:r w:rsidR="000967FE" w:rsidRPr="000967FE">
        <w:rPr>
          <w:rFonts w:hint="eastAsia"/>
          <w:u w:val="single"/>
        </w:rPr>
        <w:t>全ての内容に誓約・同意の上</w:t>
      </w:r>
      <w:r w:rsidR="000967FE" w:rsidRPr="00FF30FF">
        <w:rPr>
          <w:rFonts w:hint="eastAsia"/>
        </w:rPr>
        <w:t>、</w:t>
      </w:r>
      <w:r w:rsidRPr="00FF30FF">
        <w:rPr>
          <w:rFonts w:hint="eastAsia"/>
        </w:rPr>
        <w:t>次のとおり</w:t>
      </w:r>
      <w:r w:rsidR="000967FE" w:rsidRPr="00FF30FF">
        <w:rPr>
          <w:rFonts w:hint="eastAsia"/>
        </w:rPr>
        <w:t>申請します。</w:t>
      </w:r>
    </w:p>
    <w:p w:rsidR="000967FE" w:rsidRDefault="000967FE" w:rsidP="00E56B6B">
      <w:pPr>
        <w:pStyle w:val="a7"/>
      </w:pPr>
    </w:p>
    <w:p w:rsidR="000967FE" w:rsidRPr="0064642B" w:rsidRDefault="000967FE" w:rsidP="00E56B6B">
      <w:pPr>
        <w:pStyle w:val="a7"/>
        <w:rPr>
          <w:b/>
        </w:rPr>
      </w:pPr>
      <w:r w:rsidRPr="0064642B">
        <w:rPr>
          <w:rFonts w:hint="eastAsia"/>
          <w:b/>
        </w:rPr>
        <w:t>１．申請者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5376"/>
        <w:gridCol w:w="1275"/>
        <w:gridCol w:w="2523"/>
      </w:tblGrid>
      <w:tr w:rsidR="006806A1" w:rsidTr="006806A1">
        <w:trPr>
          <w:trHeight w:val="170"/>
          <w:jc w:val="center"/>
        </w:trPr>
        <w:tc>
          <w:tcPr>
            <w:tcW w:w="128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6806A1" w:rsidRPr="006806A1" w:rsidRDefault="006806A1" w:rsidP="00E56B6B">
            <w:pPr>
              <w:pStyle w:val="a7"/>
              <w:jc w:val="center"/>
              <w:rPr>
                <w:sz w:val="16"/>
              </w:rPr>
            </w:pPr>
            <w:r w:rsidRPr="006806A1">
              <w:rPr>
                <w:rFonts w:hint="eastAsia"/>
                <w:sz w:val="16"/>
              </w:rPr>
              <w:t>フリガナ</w:t>
            </w:r>
          </w:p>
        </w:tc>
        <w:tc>
          <w:tcPr>
            <w:tcW w:w="5376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6806A1" w:rsidRPr="006806A1" w:rsidRDefault="006806A1" w:rsidP="00873345">
            <w:pPr>
              <w:pStyle w:val="a7"/>
              <w:rPr>
                <w:sz w:val="16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6806A1" w:rsidRPr="000967FE" w:rsidRDefault="006806A1" w:rsidP="006806A1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23" w:type="dxa"/>
            <w:vMerge w:val="restart"/>
            <w:shd w:val="clear" w:color="auto" w:fill="FFFFFF" w:themeFill="background1"/>
            <w:vAlign w:val="center"/>
          </w:tcPr>
          <w:p w:rsidR="006806A1" w:rsidRPr="000967FE" w:rsidRDefault="006806A1" w:rsidP="006806A1">
            <w:pPr>
              <w:pStyle w:val="a7"/>
              <w:jc w:val="left"/>
              <w:rPr>
                <w:sz w:val="22"/>
              </w:rPr>
            </w:pPr>
          </w:p>
        </w:tc>
      </w:tr>
      <w:tr w:rsidR="006806A1" w:rsidTr="006806A1">
        <w:trPr>
          <w:trHeight w:val="624"/>
          <w:jc w:val="center"/>
        </w:trPr>
        <w:tc>
          <w:tcPr>
            <w:tcW w:w="128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806A1" w:rsidRPr="006806A1" w:rsidRDefault="006806A1" w:rsidP="006806A1">
            <w:pPr>
              <w:pStyle w:val="a7"/>
              <w:jc w:val="center"/>
            </w:pPr>
            <w:r w:rsidRPr="006806A1">
              <w:rPr>
                <w:rFonts w:hint="eastAsia"/>
              </w:rPr>
              <w:t>氏　　　名</w:t>
            </w:r>
          </w:p>
        </w:tc>
        <w:tc>
          <w:tcPr>
            <w:tcW w:w="5376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6806A1" w:rsidRPr="000967FE" w:rsidRDefault="006806A1" w:rsidP="00873345">
            <w:pPr>
              <w:pStyle w:val="a7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6806A1" w:rsidRPr="000967FE" w:rsidRDefault="006806A1" w:rsidP="000967FE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  <w:shd w:val="clear" w:color="auto" w:fill="FFFFFF" w:themeFill="background1"/>
          </w:tcPr>
          <w:p w:rsidR="006806A1" w:rsidRPr="000967FE" w:rsidRDefault="006806A1" w:rsidP="000967FE">
            <w:pPr>
              <w:pStyle w:val="a7"/>
              <w:jc w:val="center"/>
              <w:rPr>
                <w:sz w:val="22"/>
              </w:rPr>
            </w:pPr>
          </w:p>
        </w:tc>
      </w:tr>
      <w:tr w:rsidR="006806A1" w:rsidTr="006806A1">
        <w:trPr>
          <w:trHeight w:val="1134"/>
          <w:jc w:val="center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6806A1" w:rsidRDefault="006806A1" w:rsidP="006806A1">
            <w:pPr>
              <w:pStyle w:val="a7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9174" w:type="dxa"/>
            <w:gridSpan w:val="3"/>
            <w:shd w:val="clear" w:color="auto" w:fill="FFFFFF" w:themeFill="background1"/>
          </w:tcPr>
          <w:p w:rsidR="006806A1" w:rsidRPr="006806A1" w:rsidRDefault="006806A1" w:rsidP="006806A1">
            <w:pPr>
              <w:pStyle w:val="a7"/>
              <w:jc w:val="left"/>
              <w:rPr>
                <w:sz w:val="20"/>
              </w:rPr>
            </w:pPr>
            <w:r w:rsidRPr="006806A1">
              <w:rPr>
                <w:rFonts w:hint="eastAsia"/>
                <w:sz w:val="20"/>
              </w:rPr>
              <w:t>〒</w:t>
            </w:r>
          </w:p>
          <w:p w:rsidR="006806A1" w:rsidRDefault="009F1E7B" w:rsidP="006806A1">
            <w:pPr>
              <w:pStyle w:val="a7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222465</wp:posOffset>
                      </wp:positionV>
                      <wp:extent cx="1447200" cy="215480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200" cy="21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F1E7B" w:rsidRPr="009F1E7B" w:rsidRDefault="009F1E7B" w:rsidP="009F1E7B">
                                  <w:pPr>
                                    <w:jc w:val="left"/>
                                    <w:rPr>
                                      <w:rFonts w:ascii="BIZ UDPゴシック" w:hAnsi="BIZ UDPゴシック"/>
                                      <w:sz w:val="18"/>
                                    </w:rPr>
                                  </w:pPr>
                                  <w:r w:rsidRPr="009F1E7B">
                                    <w:rPr>
                                      <w:rFonts w:ascii="BIZ UDPゴシック" w:hAnsi="BIZ UDPゴシック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BIZ UDPゴシック" w:hAnsi="BIZ UDP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hAnsi="BIZ UDPゴシック"/>
                                      <w:sz w:val="18"/>
                                    </w:rPr>
                                    <w:t xml:space="preserve">　　　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18.25pt;margin-top:17.5pt;width:113.9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gfVgIAAHwEAAAOAAAAZHJzL2Uyb0RvYy54bWysVM1u1DAQviPxDpbvbHZLW6pos9XSahFS&#10;1Vbaop69jtNEcjxm7N2kHLsS4iF4BcSZ58mLMHaSFgonxMUZe/6/bybz07bWbKfQVWAyPptMOVNG&#10;Ql6Zu4x/uFm9OuHMeWFyocGojN8rx08XL1/MG5uqAyhB5woZBTEubWzGS+9tmiROlqoWbgJWGVIW&#10;gLXwdMW7JEfRUPRaJwfT6XHSAOYWQSrn6PW8V/JFjF8USvqronDKM51xqs3HE+O5CWeymIv0DoUt&#10;KzmUIf6hilpUhpI+hjoXXrAtVn+EqiuJ4KDwEwl1AkVRSRV7oG5m02fdrEthVeyFwHH2ESb3/8LK&#10;y901sion7jgzoiaKuv3n7uFb9/Cj239h3f5rt993D9/pzmYBrsa6lLzWlvx8+xba4Dq8O3oMKLQF&#10;1uFL/THSE/D3j2Cr1jMZnA4P3xCDnEnSHcyODk8iG8mTt0Xn3ymoWRAyjkRmxFjsLpynjGQ6moRk&#10;DnSVryqt4yUMkDrTyHaCqNc+1kgev1lpw5qMH78+msbABoJ7H1kbShB67XsKkm837dDoBvJ76h+h&#10;Hyhn5aqiIi+E89cCaYKoL9oKf0VHoYGSwCBxVgJ++tt7sCdiSctZQxOZcfdxK1Bxpt8bojyM7yjg&#10;KGxGwWzrM6BOiUaqJorkgF6PYoFQ39KyLEMWUgkjKVfGpcfxcub7zaB1k2q5jGY0plb4C7O2MgQP&#10;2AbQb9pbgXZgxhOnlzBOq0ifEdTbBk8Dy62HoorsBUh7HAekacQjqcM6hh369R6tnn4ai58AAAD/&#10;/wMAUEsDBBQABgAIAAAAIQABr8HR3gAAAAkBAAAPAAAAZHJzL2Rvd25yZXYueG1sTI/BTsMwEETv&#10;SPyDtUjcqFOaRiGNU1VIvXCjlCJu29hNosbryHbT9O9ZTnBczdPsm3I92V6MxofOkYL5LAFhqHa6&#10;o0bB/mP7lIMIEUlj78gouJkA6+r+rsRCuyu9m3EXG8ElFApU0MY4FFKGujUWw8wNhjg7OW8x8ukb&#10;qT1eudz28jlJMmmxI/7Q4mBeW1OfdxerII7+kG43k9e3Q/uGZzv/+u4+lXp8mDYrENFM8Q+GX31W&#10;h4qdju5COoheQbbIlowqWCx5EwN5lqYgjpzkLyCrUv5fUP0AAAD//wMAUEsBAi0AFAAGAAgAAAAh&#10;ALaDOJL+AAAA4QEAABMAAAAAAAAAAAAAAAAAAAAAAFtDb250ZW50X1R5cGVzXS54bWxQSwECLQAU&#10;AAYACAAAACEAOP0h/9YAAACUAQAACwAAAAAAAAAAAAAAAAAvAQAAX3JlbHMvLnJlbHNQSwECLQAU&#10;AAYACAAAACEAxRZIH1YCAAB8BAAADgAAAAAAAAAAAAAAAAAuAgAAZHJzL2Uyb0RvYy54bWxQSwEC&#10;LQAUAAYACAAAACEAAa/B0d4AAAAJAQAADwAAAAAAAAAAAAAAAACwBAAAZHJzL2Rvd25yZXYueG1s&#10;UEsFBgAAAAAEAAQA8wAAALsFAAAAAA==&#10;" fillcolor="white [3201]" stroked="f" strokeweight=".5pt">
                      <v:textbox inset="0,0,0,0">
                        <w:txbxContent>
                          <w:p w:rsidR="009F1E7B" w:rsidRPr="009F1E7B" w:rsidRDefault="009F1E7B" w:rsidP="009F1E7B">
                            <w:pPr>
                              <w:jc w:val="left"/>
                              <w:rPr>
                                <w:rFonts w:ascii="BIZ UDPゴシック" w:hAnsi="BIZ UDPゴシック"/>
                                <w:sz w:val="18"/>
                              </w:rPr>
                            </w:pPr>
                            <w:r w:rsidRPr="009F1E7B">
                              <w:rPr>
                                <w:rFonts w:ascii="BIZ UDPゴシック" w:hAnsi="BIZ UDPゴシック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hAnsi="BIZ UDPゴシック"/>
                                <w:sz w:val="18"/>
                              </w:rPr>
                              <w:t xml:space="preserve">　　　（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06A1">
              <w:rPr>
                <w:rFonts w:hint="eastAsia"/>
              </w:rPr>
              <w:t>守谷市</w:t>
            </w:r>
          </w:p>
        </w:tc>
      </w:tr>
    </w:tbl>
    <w:p w:rsidR="009641F4" w:rsidRDefault="009641F4" w:rsidP="00E56B6B">
      <w:pPr>
        <w:pStyle w:val="a7"/>
      </w:pPr>
    </w:p>
    <w:p w:rsidR="00E56B6B" w:rsidRPr="00FE0474" w:rsidRDefault="00691D42" w:rsidP="00E56B6B">
      <w:pPr>
        <w:pStyle w:val="a7"/>
      </w:pPr>
      <w:r w:rsidRPr="0064642B">
        <w:rPr>
          <w:rFonts w:hint="eastAsia"/>
          <w:b/>
        </w:rPr>
        <w:t>２．代理人</w:t>
      </w:r>
      <w:r w:rsidR="00FE0474">
        <w:rPr>
          <w:rFonts w:hint="eastAsia"/>
          <w:b/>
        </w:rPr>
        <w:t xml:space="preserve">　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82"/>
        <w:gridCol w:w="5376"/>
        <w:gridCol w:w="1275"/>
        <w:gridCol w:w="2523"/>
      </w:tblGrid>
      <w:tr w:rsidR="008D482B" w:rsidTr="00597401">
        <w:trPr>
          <w:trHeight w:val="170"/>
          <w:jc w:val="center"/>
        </w:trPr>
        <w:tc>
          <w:tcPr>
            <w:tcW w:w="1282" w:type="dxa"/>
            <w:tcBorders>
              <w:bottom w:val="dashed" w:sz="4" w:space="0" w:color="auto"/>
            </w:tcBorders>
            <w:shd w:val="clear" w:color="auto" w:fill="D9D9D9" w:themeFill="background1" w:themeFillShade="D9"/>
          </w:tcPr>
          <w:p w:rsidR="008D482B" w:rsidRPr="006806A1" w:rsidRDefault="008D482B" w:rsidP="000F4B8F">
            <w:pPr>
              <w:pStyle w:val="a7"/>
              <w:jc w:val="center"/>
              <w:rPr>
                <w:sz w:val="16"/>
              </w:rPr>
            </w:pPr>
            <w:r w:rsidRPr="006806A1">
              <w:rPr>
                <w:rFonts w:hint="eastAsia"/>
                <w:sz w:val="16"/>
              </w:rPr>
              <w:t>フリガナ</w:t>
            </w:r>
          </w:p>
        </w:tc>
        <w:tc>
          <w:tcPr>
            <w:tcW w:w="5376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:rsidR="008D482B" w:rsidRPr="006806A1" w:rsidRDefault="008D482B" w:rsidP="00873345">
            <w:pPr>
              <w:pStyle w:val="a7"/>
              <w:rPr>
                <w:sz w:val="16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8D482B" w:rsidRPr="000967FE" w:rsidRDefault="008D482B" w:rsidP="000F4B8F">
            <w:pPr>
              <w:pStyle w:val="a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23" w:type="dxa"/>
            <w:vMerge w:val="restart"/>
            <w:shd w:val="clear" w:color="auto" w:fill="FFFFFF" w:themeFill="background1"/>
            <w:vAlign w:val="center"/>
          </w:tcPr>
          <w:p w:rsidR="008D482B" w:rsidRPr="000967FE" w:rsidRDefault="008D482B" w:rsidP="00597401">
            <w:pPr>
              <w:pStyle w:val="a7"/>
              <w:rPr>
                <w:sz w:val="22"/>
              </w:rPr>
            </w:pPr>
          </w:p>
        </w:tc>
      </w:tr>
      <w:tr w:rsidR="008D482B" w:rsidTr="000F4B8F">
        <w:trPr>
          <w:trHeight w:val="624"/>
          <w:jc w:val="center"/>
        </w:trPr>
        <w:tc>
          <w:tcPr>
            <w:tcW w:w="1282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D482B" w:rsidRPr="006806A1" w:rsidRDefault="008D482B" w:rsidP="000F4B8F">
            <w:pPr>
              <w:pStyle w:val="a7"/>
              <w:jc w:val="center"/>
            </w:pPr>
            <w:r w:rsidRPr="006806A1">
              <w:rPr>
                <w:rFonts w:hint="eastAsia"/>
              </w:rPr>
              <w:t>氏　　　名</w:t>
            </w:r>
          </w:p>
        </w:tc>
        <w:tc>
          <w:tcPr>
            <w:tcW w:w="5376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:rsidR="008D482B" w:rsidRPr="000967FE" w:rsidRDefault="008D482B" w:rsidP="00873345">
            <w:pPr>
              <w:pStyle w:val="a7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:rsidR="008D482B" w:rsidRPr="000967FE" w:rsidRDefault="008D482B" w:rsidP="000F4B8F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2523" w:type="dxa"/>
            <w:vMerge/>
            <w:shd w:val="clear" w:color="auto" w:fill="FFFFFF" w:themeFill="background1"/>
          </w:tcPr>
          <w:p w:rsidR="008D482B" w:rsidRPr="000967FE" w:rsidRDefault="008D482B" w:rsidP="000F4B8F">
            <w:pPr>
              <w:pStyle w:val="a7"/>
              <w:jc w:val="center"/>
              <w:rPr>
                <w:sz w:val="22"/>
              </w:rPr>
            </w:pPr>
          </w:p>
        </w:tc>
      </w:tr>
      <w:tr w:rsidR="008D482B" w:rsidTr="000F4B8F">
        <w:trPr>
          <w:trHeight w:val="1134"/>
          <w:jc w:val="center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8D482B" w:rsidRDefault="008D482B" w:rsidP="000F4B8F">
            <w:pPr>
              <w:pStyle w:val="a7"/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9174" w:type="dxa"/>
            <w:gridSpan w:val="3"/>
            <w:shd w:val="clear" w:color="auto" w:fill="FFFFFF" w:themeFill="background1"/>
          </w:tcPr>
          <w:p w:rsidR="008D482B" w:rsidRPr="006806A1" w:rsidRDefault="008D482B" w:rsidP="000F4B8F">
            <w:pPr>
              <w:pStyle w:val="a7"/>
              <w:jc w:val="left"/>
              <w:rPr>
                <w:sz w:val="20"/>
              </w:rPr>
            </w:pPr>
            <w:r w:rsidRPr="006806A1">
              <w:rPr>
                <w:rFonts w:hint="eastAsia"/>
                <w:sz w:val="20"/>
              </w:rPr>
              <w:t>〒</w:t>
            </w:r>
          </w:p>
          <w:bookmarkStart w:id="0" w:name="_GoBack"/>
          <w:bookmarkEnd w:id="0"/>
          <w:p w:rsidR="008D482B" w:rsidRDefault="008D482B" w:rsidP="000F4B8F">
            <w:pPr>
              <w:pStyle w:val="a7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9B4054" wp14:editId="35FF9F1F">
                      <wp:simplePos x="0" y="0"/>
                      <wp:positionH relativeFrom="column">
                        <wp:posOffset>4041775</wp:posOffset>
                      </wp:positionH>
                      <wp:positionV relativeFrom="paragraph">
                        <wp:posOffset>222465</wp:posOffset>
                      </wp:positionV>
                      <wp:extent cx="1447200" cy="215480"/>
                      <wp:effectExtent l="0" t="0" r="63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7200" cy="21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482B" w:rsidRPr="009F1E7B" w:rsidRDefault="008D482B" w:rsidP="008D482B">
                                  <w:pPr>
                                    <w:jc w:val="left"/>
                                    <w:rPr>
                                      <w:rFonts w:ascii="BIZ UDPゴシック" w:hAnsi="BIZ UDPゴシック"/>
                                      <w:sz w:val="18"/>
                                    </w:rPr>
                                  </w:pPr>
                                  <w:r w:rsidRPr="009F1E7B">
                                    <w:rPr>
                                      <w:rFonts w:ascii="BIZ UDPゴシック" w:hAnsi="BIZ UDPゴシック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BIZ UDPゴシック" w:hAnsi="BIZ UDPゴシック" w:hint="eastAsia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Pゴシック" w:hAnsi="BIZ UDPゴシック"/>
                                      <w:sz w:val="18"/>
                                    </w:rPr>
                                    <w:t xml:space="preserve">　　　（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B4054" id="テキスト ボックス 2" o:spid="_x0000_s1027" type="#_x0000_t202" style="position:absolute;margin-left:318.25pt;margin-top:17.5pt;width:113.95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bKWQIAAIMEAAAOAAAAZHJzL2Uyb0RvYy54bWysVM1uEzEQviPxDpbvZJPQlmqVTRVSFSFV&#10;baUU9ex4vclKXo8ZO9kNx0ZCPASvgDjzPPsijL3ZFAonxMU79vx/38xOLppKs61CV4LJ+Ggw5EwZ&#10;CXlpVhn/cH/16pwz54XJhQajMr5Tjl9MX76Y1DZVY1iDzhUyCmJcWtuMr723aZI4uVaVcAOwypCy&#10;AKyEpyuukhxFTdErnYyHw7OkBswtglTO0etlp+TTGL8olPS3ReGUZzrjVJuPJ8ZzGc5kOhHpCoVd&#10;l/JQhviHKipRGkp6DHUpvGAbLP8IVZUSwUHhBxKqBIqilCr2QN2Mhs+6WayFVbEXAsfZI0zu/4WV&#10;N9s7ZGWe8TFnRlREUbv/3D5+ax9/tPsvrN1/bff79vE73dk4wFVbl5LXwpKfb95CQ7T3744eAwpN&#10;gVX4Un+M9AT87gi2ajyTwenk5A0xyJkk3Xh0enIe2UievC06/05BxYKQcSQyI8Zie+08VUKmvUlI&#10;5kCX+VWpdbyEAVJzjWwriHrtY43k8ZuVNqzO+Nnr02EMbCC4d5G1oQSh166nIPlm2USojv0uId8R&#10;DAjdXDkrr0qq9Vo4fyeQBonao+Xwt3QUGigXHCTO1oCf/vYe7Ilf0nJW02Bm3H3cCFSc6feGmA9T&#10;3AvYC8teMJtqDtTwiNbOyiiSA3rdiwVC9UA7MwtZSCWMpFwZlx77y9x3C0JbJ9VsFs1oWq3w12Zh&#10;ZQgeIA7Y3zcPAu2BIE/U3kA/tCJ9xlNnGzwNzDYeijKSGJDtcDwATpMeuT1sZVilX+/R6unfMf0J&#10;AAD//wMAUEsDBBQABgAIAAAAIQABr8HR3gAAAAkBAAAPAAAAZHJzL2Rvd25yZXYueG1sTI/BTsMw&#10;EETvSPyDtUjcqFOaRiGNU1VIvXCjlCJu29hNosbryHbT9O9ZTnBczdPsm3I92V6MxofOkYL5LAFh&#10;qHa6o0bB/mP7lIMIEUlj78gouJkA6+r+rsRCuyu9m3EXG8ElFApU0MY4FFKGujUWw8wNhjg7OW8x&#10;8ukbqT1eudz28jlJMmmxI/7Q4mBeW1OfdxerII7+kG43k9e3Q/uGZzv/+u4+lXp8mDYrENFM8Q+G&#10;X31Wh4qdju5COoheQbbIlowqWCx5EwN5lqYgjpzkLyCrUv5fUP0AAAD//wMAUEsBAi0AFAAGAAgA&#10;AAAhALaDOJL+AAAA4QEAABMAAAAAAAAAAAAAAAAAAAAAAFtDb250ZW50X1R5cGVzXS54bWxQSwEC&#10;LQAUAAYACAAAACEAOP0h/9YAAACUAQAACwAAAAAAAAAAAAAAAAAvAQAAX3JlbHMvLnJlbHNQSwEC&#10;LQAUAAYACAAAACEAw/j2ylkCAACDBAAADgAAAAAAAAAAAAAAAAAuAgAAZHJzL2Uyb0RvYy54bWxQ&#10;SwECLQAUAAYACAAAACEAAa/B0d4AAAAJAQAADwAAAAAAAAAAAAAAAACzBAAAZHJzL2Rvd25yZXYu&#10;eG1sUEsFBgAAAAAEAAQA8wAAAL4FAAAAAA==&#10;" fillcolor="white [3201]" stroked="f" strokeweight=".5pt">
                      <v:textbox inset="0,0,0,0">
                        <w:txbxContent>
                          <w:p w:rsidR="008D482B" w:rsidRPr="009F1E7B" w:rsidRDefault="008D482B" w:rsidP="008D482B">
                            <w:pPr>
                              <w:jc w:val="left"/>
                              <w:rPr>
                                <w:rFonts w:ascii="BIZ UDPゴシック" w:hAnsi="BIZ UDPゴシック"/>
                                <w:sz w:val="18"/>
                              </w:rPr>
                            </w:pPr>
                            <w:r w:rsidRPr="009F1E7B">
                              <w:rPr>
                                <w:rFonts w:ascii="BIZ UDPゴシック" w:hAnsi="BIZ UDPゴシック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BIZ UDPゴシック" w:hAnsi="BIZ UDPゴシック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hAnsi="BIZ UDPゴシック"/>
                                <w:sz w:val="18"/>
                              </w:rPr>
                              <w:t xml:space="preserve">　　　（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7401" w:rsidTr="00597401">
        <w:trPr>
          <w:trHeight w:val="705"/>
          <w:jc w:val="center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597401" w:rsidRDefault="00597401" w:rsidP="000F4B8F">
            <w:pPr>
              <w:pStyle w:val="a7"/>
              <w:jc w:val="center"/>
            </w:pPr>
            <w:r>
              <w:rPr>
                <w:rFonts w:hint="eastAsia"/>
              </w:rPr>
              <w:t>代理の</w:t>
            </w:r>
          </w:p>
          <w:p w:rsidR="00597401" w:rsidRDefault="00597401" w:rsidP="000F4B8F">
            <w:pPr>
              <w:pStyle w:val="a7"/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5376" w:type="dxa"/>
            <w:shd w:val="clear" w:color="auto" w:fill="FFFFFF" w:themeFill="background1"/>
          </w:tcPr>
          <w:p w:rsidR="00597401" w:rsidRPr="006806A1" w:rsidRDefault="00597401" w:rsidP="000F4B8F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597401" w:rsidRPr="00597401" w:rsidRDefault="00F961F6" w:rsidP="000F4B8F">
            <w:pPr>
              <w:pStyle w:val="a7"/>
              <w:jc w:val="left"/>
            </w:pPr>
            <w:r>
              <w:rPr>
                <w:rFonts w:hint="eastAsia"/>
              </w:rPr>
              <w:t>申請者</w:t>
            </w:r>
            <w:r w:rsidR="00597401" w:rsidRPr="00597401">
              <w:rPr>
                <w:rFonts w:hint="eastAsia"/>
              </w:rPr>
              <w:t>との関係</w:t>
            </w:r>
          </w:p>
        </w:tc>
        <w:tc>
          <w:tcPr>
            <w:tcW w:w="2523" w:type="dxa"/>
            <w:shd w:val="clear" w:color="auto" w:fill="FFFFFF" w:themeFill="background1"/>
            <w:vAlign w:val="center"/>
          </w:tcPr>
          <w:p w:rsidR="00597401" w:rsidRPr="006806A1" w:rsidRDefault="00597401" w:rsidP="00597401">
            <w:pPr>
              <w:pStyle w:val="a7"/>
              <w:rPr>
                <w:sz w:val="20"/>
              </w:rPr>
            </w:pPr>
          </w:p>
        </w:tc>
      </w:tr>
    </w:tbl>
    <w:p w:rsidR="009641F4" w:rsidRDefault="009641F4" w:rsidP="00E56B6B">
      <w:pPr>
        <w:pStyle w:val="a7"/>
      </w:pPr>
    </w:p>
    <w:p w:rsidR="00DC0F07" w:rsidRDefault="00691D42" w:rsidP="008D482B">
      <w:pPr>
        <w:pStyle w:val="a7"/>
      </w:pPr>
      <w:r w:rsidRPr="0064642B">
        <w:rPr>
          <w:rFonts w:hint="eastAsia"/>
          <w:b/>
        </w:rPr>
        <w:t>３．商品</w:t>
      </w:r>
      <w:r w:rsidR="0064642B">
        <w:rPr>
          <w:rFonts w:hint="eastAsia"/>
        </w:rPr>
        <w:t xml:space="preserve">　※</w:t>
      </w:r>
      <w:r w:rsidR="00DC0F07">
        <w:rPr>
          <w:rFonts w:hint="eastAsia"/>
        </w:rPr>
        <w:t>いずれかに〇を付けてください。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DE6CB4" w:rsidTr="00057B11">
        <w:tc>
          <w:tcPr>
            <w:tcW w:w="1271" w:type="dxa"/>
          </w:tcPr>
          <w:p w:rsidR="00DE6CB4" w:rsidRPr="0064642B" w:rsidRDefault="00DE6CB4" w:rsidP="008D482B">
            <w:pPr>
              <w:pStyle w:val="a7"/>
            </w:pPr>
          </w:p>
        </w:tc>
        <w:tc>
          <w:tcPr>
            <w:tcW w:w="9185" w:type="dxa"/>
          </w:tcPr>
          <w:p w:rsidR="00DE6CB4" w:rsidRDefault="00057B11" w:rsidP="008D482B">
            <w:pPr>
              <w:pStyle w:val="a7"/>
            </w:pPr>
            <w:r>
              <w:rPr>
                <w:rFonts w:hint="eastAsia"/>
              </w:rPr>
              <w:t>JCBギフトカード　7,000円分</w:t>
            </w:r>
          </w:p>
        </w:tc>
      </w:tr>
      <w:tr w:rsidR="00DE6CB4" w:rsidTr="00057B11">
        <w:tc>
          <w:tcPr>
            <w:tcW w:w="1271" w:type="dxa"/>
          </w:tcPr>
          <w:p w:rsidR="00DE6CB4" w:rsidRDefault="00DE6CB4" w:rsidP="008D482B">
            <w:pPr>
              <w:pStyle w:val="a7"/>
            </w:pPr>
          </w:p>
        </w:tc>
        <w:tc>
          <w:tcPr>
            <w:tcW w:w="9185" w:type="dxa"/>
          </w:tcPr>
          <w:p w:rsidR="00DE6CB4" w:rsidRDefault="00057B11" w:rsidP="008D482B">
            <w:pPr>
              <w:pStyle w:val="a7"/>
            </w:pPr>
            <w:r>
              <w:rPr>
                <w:rFonts w:hint="eastAsia"/>
              </w:rPr>
              <w:t>QUOカード　7,000円分</w:t>
            </w:r>
          </w:p>
        </w:tc>
      </w:tr>
    </w:tbl>
    <w:p w:rsidR="00DE6CB4" w:rsidRDefault="00DE6CB4" w:rsidP="008D482B">
      <w:pPr>
        <w:pStyle w:val="a7"/>
      </w:pPr>
    </w:p>
    <w:p w:rsidR="00691D42" w:rsidRPr="0064642B" w:rsidRDefault="00691D42" w:rsidP="00E56B6B">
      <w:pPr>
        <w:pStyle w:val="a7"/>
        <w:rPr>
          <w:b/>
        </w:rPr>
      </w:pPr>
      <w:r w:rsidRPr="0064642B">
        <w:rPr>
          <w:rFonts w:hint="eastAsia"/>
          <w:b/>
        </w:rPr>
        <w:t>４．</w:t>
      </w:r>
      <w:r w:rsidR="009641F4" w:rsidRPr="0064642B">
        <w:rPr>
          <w:rFonts w:hint="eastAsia"/>
          <w:b/>
        </w:rPr>
        <w:t>配送</w:t>
      </w:r>
      <w:r w:rsidRPr="0064642B">
        <w:rPr>
          <w:rFonts w:hint="eastAsia"/>
          <w:b/>
        </w:rPr>
        <w:t>先</w:t>
      </w:r>
      <w:r w:rsidR="002A3C5D">
        <w:rPr>
          <w:rFonts w:hint="eastAsia"/>
          <w:b/>
        </w:rPr>
        <w:t xml:space="preserve">　</w:t>
      </w:r>
      <w:r w:rsidR="002A3C5D" w:rsidRPr="002A3C5D">
        <w:rPr>
          <w:rFonts w:hint="eastAsia"/>
        </w:rPr>
        <w:t>※</w:t>
      </w:r>
      <w:r w:rsidR="009F323D">
        <w:rPr>
          <w:rFonts w:hint="eastAsia"/>
        </w:rPr>
        <w:t>申請者の住所・氏名と異なる場合のみ記載してください。</w:t>
      </w:r>
    </w:p>
    <w:tbl>
      <w:tblPr>
        <w:tblStyle w:val="af8"/>
        <w:tblW w:w="10456" w:type="dxa"/>
        <w:jc w:val="center"/>
        <w:tblLook w:val="04A0" w:firstRow="1" w:lastRow="0" w:firstColumn="1" w:lastColumn="0" w:noHBand="0" w:noVBand="1"/>
      </w:tblPr>
      <w:tblGrid>
        <w:gridCol w:w="1282"/>
        <w:gridCol w:w="9174"/>
      </w:tblGrid>
      <w:tr w:rsidR="00BE173C" w:rsidTr="008A2757">
        <w:trPr>
          <w:trHeight w:val="170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173C" w:rsidRDefault="00BE173C" w:rsidP="000F4B8F">
            <w:pPr>
              <w:pStyle w:val="a7"/>
              <w:jc w:val="center"/>
            </w:pPr>
            <w:r>
              <w:rPr>
                <w:rFonts w:hint="eastAsia"/>
              </w:rPr>
              <w:t>配送先</w:t>
            </w:r>
          </w:p>
          <w:p w:rsidR="00BE173C" w:rsidRPr="006806A1" w:rsidRDefault="00BE173C" w:rsidP="000F4B8F">
            <w:pPr>
              <w:pStyle w:val="a7"/>
              <w:jc w:val="center"/>
              <w:rPr>
                <w:sz w:val="16"/>
              </w:rPr>
            </w:pPr>
            <w:r>
              <w:rPr>
                <w:rFonts w:hint="eastAsia"/>
              </w:rPr>
              <w:t>宛名</w:t>
            </w:r>
          </w:p>
        </w:tc>
        <w:tc>
          <w:tcPr>
            <w:tcW w:w="917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E173C" w:rsidRPr="006806A1" w:rsidRDefault="00BE173C" w:rsidP="008A2757">
            <w:pPr>
              <w:pStyle w:val="a7"/>
              <w:rPr>
                <w:sz w:val="16"/>
              </w:rPr>
            </w:pPr>
          </w:p>
        </w:tc>
      </w:tr>
      <w:tr w:rsidR="00BE173C" w:rsidTr="00873345">
        <w:trPr>
          <w:trHeight w:val="945"/>
          <w:jc w:val="center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BE173C" w:rsidRDefault="00BE173C" w:rsidP="000F4B8F">
            <w:pPr>
              <w:pStyle w:val="a7"/>
              <w:jc w:val="center"/>
            </w:pPr>
            <w:r>
              <w:rPr>
                <w:rFonts w:hint="eastAsia"/>
              </w:rPr>
              <w:t>配送先</w:t>
            </w:r>
          </w:p>
          <w:p w:rsidR="00BE173C" w:rsidRPr="006806A1" w:rsidRDefault="00BE173C" w:rsidP="000F4B8F">
            <w:pPr>
              <w:pStyle w:val="a7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9174" w:type="dxa"/>
            <w:shd w:val="clear" w:color="auto" w:fill="FFFFFF" w:themeFill="background1"/>
            <w:vAlign w:val="center"/>
          </w:tcPr>
          <w:p w:rsidR="00BE173C" w:rsidRPr="006806A1" w:rsidRDefault="00BE173C" w:rsidP="008A2757">
            <w:pPr>
              <w:pStyle w:val="a7"/>
              <w:rPr>
                <w:sz w:val="20"/>
              </w:rPr>
            </w:pPr>
            <w:r w:rsidRPr="006806A1">
              <w:rPr>
                <w:rFonts w:hint="eastAsia"/>
                <w:sz w:val="20"/>
              </w:rPr>
              <w:t>〒</w:t>
            </w:r>
          </w:p>
          <w:p w:rsidR="00BE173C" w:rsidRPr="000967FE" w:rsidRDefault="00BE173C" w:rsidP="008A2757">
            <w:pPr>
              <w:pStyle w:val="a7"/>
              <w:rPr>
                <w:sz w:val="22"/>
              </w:rPr>
            </w:pPr>
          </w:p>
        </w:tc>
      </w:tr>
      <w:tr w:rsidR="00BE173C" w:rsidTr="00873345">
        <w:trPr>
          <w:trHeight w:val="987"/>
          <w:jc w:val="center"/>
        </w:trPr>
        <w:tc>
          <w:tcPr>
            <w:tcW w:w="1282" w:type="dxa"/>
            <w:shd w:val="clear" w:color="auto" w:fill="D9D9D9" w:themeFill="background1" w:themeFillShade="D9"/>
            <w:vAlign w:val="center"/>
          </w:tcPr>
          <w:p w:rsidR="00BE173C" w:rsidRDefault="00BE173C" w:rsidP="000F4B8F">
            <w:pPr>
              <w:pStyle w:val="a7"/>
              <w:jc w:val="center"/>
            </w:pPr>
            <w:r>
              <w:rPr>
                <w:rFonts w:hint="eastAsia"/>
              </w:rPr>
              <w:t>配送先</w:t>
            </w:r>
          </w:p>
          <w:p w:rsidR="00BE173C" w:rsidRDefault="00BE173C" w:rsidP="000F4B8F">
            <w:pPr>
              <w:pStyle w:val="a7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9174" w:type="dxa"/>
            <w:shd w:val="clear" w:color="auto" w:fill="FFFFFF" w:themeFill="background1"/>
          </w:tcPr>
          <w:p w:rsidR="00BE173C" w:rsidRDefault="00BE173C" w:rsidP="000F4B8F">
            <w:pPr>
              <w:pStyle w:val="a7"/>
              <w:jc w:val="left"/>
            </w:pPr>
          </w:p>
        </w:tc>
      </w:tr>
    </w:tbl>
    <w:p w:rsidR="00691D42" w:rsidRPr="0064642B" w:rsidRDefault="0064642B" w:rsidP="0064642B">
      <w:pPr>
        <w:pStyle w:val="a7"/>
        <w:ind w:left="840" w:hanging="840"/>
        <w:jc w:val="center"/>
        <w:rPr>
          <w:b/>
        </w:rPr>
      </w:pPr>
      <w:r w:rsidRPr="0064642B">
        <w:rPr>
          <w:rFonts w:hint="eastAsia"/>
          <w:b/>
        </w:rPr>
        <w:t>裏面も必ずご確認ください</w:t>
      </w:r>
    </w:p>
    <w:p w:rsidR="00F15320" w:rsidRPr="0064642B" w:rsidRDefault="00DC0F07" w:rsidP="00E56B6B">
      <w:pPr>
        <w:pStyle w:val="a7"/>
        <w:rPr>
          <w:b/>
        </w:rPr>
      </w:pPr>
      <w:r w:rsidRPr="0064642B">
        <w:rPr>
          <w:rFonts w:hint="eastAsia"/>
          <w:b/>
        </w:rPr>
        <w:lastRenderedPageBreak/>
        <w:t>【誓約・同意事項】</w:t>
      </w:r>
      <w:r w:rsidR="0064642B" w:rsidRPr="0064642B">
        <w:rPr>
          <w:rFonts w:hint="eastAsia"/>
          <w:b/>
        </w:rPr>
        <w:t xml:space="preserve">　※全ての項目を確認し、□にチェック（レ）してください。</w:t>
      </w:r>
    </w:p>
    <w:p w:rsidR="009851C3" w:rsidRPr="009851C3" w:rsidRDefault="007A3CDC" w:rsidP="006B78A4">
      <w:pPr>
        <w:pStyle w:val="a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95689</wp:posOffset>
                </wp:positionV>
                <wp:extent cx="6623050" cy="5697415"/>
                <wp:effectExtent l="0" t="0" r="2540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5697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1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ご</w:t>
                            </w:r>
                            <w:r w:rsidR="00F961F6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t>いただいた内容は、配送のため、ギフト発行サービス事業者(株式会社Giftee)および配送会社に情報提供いたします。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2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お申し込み後の内容変更（配送先の変更、氏名変更等）およびキャンセルは、</w:t>
                            </w:r>
                            <w:r>
                              <w:rPr>
                                <w:rFonts w:hint="eastAsia"/>
                              </w:rPr>
                              <w:t>原則としてお受けできません。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3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申込から発送までに最大3か月程度かかります。簡易書留でのお届けとなります。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4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ご本人がご逝去、または長期入院等により商品券の受領が困難な場合でも、</w:t>
                            </w:r>
                            <w:r>
                              <w:rPr>
                                <w:rFonts w:hint="eastAsia"/>
                              </w:rPr>
                              <w:t>ご指定の配送先へ発送されます。同居のご家族等で受け取りをお願いいたします。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5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お受け取りいただけず、返送された日から3か月間、市役所へのご連絡がない場合、</w:t>
                            </w:r>
                            <w:r>
                              <w:rPr>
                                <w:rFonts w:hint="eastAsia"/>
                              </w:rPr>
                              <w:t>商品券の受取権利は失効します。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t>6</w:t>
                            </w:r>
                            <w:r w:rsidR="00B44399">
                              <w:rPr>
                                <w:rFonts w:hint="eastAsia"/>
                              </w:rPr>
                              <w:t>．</w:t>
                            </w:r>
                            <w:r>
                              <w:t>商品券の紛失、盗難、汚損、または滅失等による再発行は、いかなる理由で</w:t>
                            </w:r>
                            <w:r>
                              <w:rPr>
                                <w:rFonts w:hint="eastAsia"/>
                              </w:rPr>
                              <w:t>あってもいたしかねます。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７．本</w:t>
                            </w:r>
                            <w:r w:rsidR="00F961F6">
                              <w:rPr>
                                <w:rFonts w:hint="eastAsia"/>
                              </w:rPr>
                              <w:t>キャンペーン</w:t>
                            </w:r>
                            <w:r>
                              <w:rPr>
                                <w:rFonts w:hint="eastAsia"/>
                              </w:rPr>
                              <w:t>での申込は、1人1回までとなります。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>
                              <w:rPr>
                                <w:rFonts w:hint="eastAsia"/>
                              </w:rPr>
                              <w:t>８．市公式アプリMorinfoを利用した申込があった場合、市公式アプリMorinfoによる申込を優先するものとし、本様式での申込は無効とさせていただきます。</w:t>
                            </w:r>
                          </w:p>
                          <w:p w:rsidR="007A3CDC" w:rsidRPr="00E45CF7" w:rsidRDefault="007A3CDC" w:rsidP="007A3CDC">
                            <w:pPr>
                              <w:pStyle w:val="a7"/>
                              <w:rPr>
                                <w:highlight w:val="yellow"/>
                              </w:rPr>
                            </w:pPr>
                            <w:r w:rsidRPr="002B1C93">
                              <w:rPr>
                                <w:rFonts w:hint="eastAsia"/>
                              </w:rPr>
                              <w:t>９．当該</w:t>
                            </w:r>
                            <w:r w:rsidR="005A4AD7">
                              <w:rPr>
                                <w:rFonts w:hint="eastAsia"/>
                              </w:rPr>
                              <w:t>申請</w:t>
                            </w:r>
                            <w:r w:rsidRPr="002B1C93">
                              <w:rPr>
                                <w:rFonts w:hint="eastAsia"/>
                              </w:rPr>
                              <w:t>に伴い、</w:t>
                            </w:r>
                            <w:r>
                              <w:rPr>
                                <w:rFonts w:hint="eastAsia"/>
                              </w:rPr>
                              <w:t>申請</w:t>
                            </w:r>
                            <w:r w:rsidR="005A4AD7">
                              <w:rPr>
                                <w:rFonts w:hint="eastAsia"/>
                              </w:rPr>
                              <w:t>者、</w:t>
                            </w:r>
                            <w:r w:rsidR="005A4AD7">
                              <w:t>代理人</w:t>
                            </w:r>
                            <w:r w:rsidR="0028110C">
                              <w:rPr>
                                <w:rFonts w:hint="eastAsia"/>
                              </w:rPr>
                              <w:t>他</w:t>
                            </w:r>
                            <w:r>
                              <w:rPr>
                                <w:rFonts w:hint="eastAsia"/>
                              </w:rPr>
                              <w:t>関係者への聞き取りが必要な場合は</w:t>
                            </w:r>
                            <w:r w:rsidR="005A4AD7">
                              <w:rPr>
                                <w:rFonts w:hint="eastAsia"/>
                              </w:rPr>
                              <w:t>、</w:t>
                            </w:r>
                            <w:r w:rsidR="005A4AD7">
                              <w:t>申請者および代理人は</w:t>
                            </w:r>
                            <w:r>
                              <w:rPr>
                                <w:rFonts w:hint="eastAsia"/>
                              </w:rPr>
                              <w:t>市</w:t>
                            </w:r>
                            <w:r w:rsidRPr="002B1C93">
                              <w:rPr>
                                <w:rFonts w:hint="eastAsia"/>
                              </w:rPr>
                              <w:t>への情報提供に協力します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  <w:r w:rsidRPr="002B1C93">
                              <w:rPr>
                                <w:rFonts w:hint="eastAsia"/>
                              </w:rPr>
                              <w:t>１０．</w:t>
                            </w:r>
                            <w:r w:rsidR="00F961F6" w:rsidRPr="002B1C93" w:rsidDel="00F961F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961F6" w:rsidRPr="00F961F6">
                              <w:rPr>
                                <w:rFonts w:hint="eastAsia"/>
                              </w:rPr>
                              <w:t>代理人が虚偽その他不正な手段で商品券を受領した場合は、代理人が商品券及び事務手数料相当額を返還します。委任者が虚偽申請を行った場合は、委任者が返還義務を負います。</w:t>
                            </w:r>
                          </w:p>
                          <w:p w:rsidR="007A3CDC" w:rsidRDefault="007A3CDC" w:rsidP="007A3CDC">
                            <w:pPr>
                              <w:pStyle w:val="a7"/>
                            </w:pPr>
                          </w:p>
                          <w:p w:rsidR="007A3CDC" w:rsidRPr="009851C3" w:rsidRDefault="007A3CDC" w:rsidP="007A3CDC">
                            <w:pPr>
                              <w:pStyle w:val="a7"/>
                              <w:numPr>
                                <w:ilvl w:val="0"/>
                                <w:numId w:val="16"/>
                              </w:num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Pr="009851C3">
                              <w:rPr>
                                <w:rFonts w:hint="eastAsia"/>
                                <w:b/>
                                <w:sz w:val="32"/>
                              </w:rPr>
                              <w:t>全ての誓約・同意事項について、確認し、誓約・同意します</w:t>
                            </w:r>
                          </w:p>
                          <w:p w:rsidR="007A3CDC" w:rsidRDefault="008B125B" w:rsidP="00873345">
                            <w:pPr>
                              <w:ind w:firstLineChars="200" w:firstLine="600"/>
                              <w:rPr>
                                <w:sz w:val="24"/>
                              </w:rPr>
                            </w:pPr>
                            <w:r w:rsidRPr="00873345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1440" w:id="-431216383"/>
                              </w:rPr>
                              <w:t>誓約年月</w:t>
                            </w:r>
                            <w:r w:rsidRPr="00873345">
                              <w:rPr>
                                <w:rFonts w:hint="eastAsia"/>
                                <w:kern w:val="0"/>
                                <w:sz w:val="24"/>
                                <w:fitText w:val="1440" w:id="-431216383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44396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73345">
                              <w:rPr>
                                <w:kern w:val="0"/>
                                <w:sz w:val="24"/>
                              </w:rPr>
                              <w:t>令和</w:t>
                            </w:r>
                            <w:r w:rsidR="0044396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73345">
                              <w:rPr>
                                <w:kern w:val="0"/>
                                <w:sz w:val="24"/>
                              </w:rPr>
                              <w:t>８年</w:t>
                            </w:r>
                            <w:r w:rsidR="0044396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73345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月</w:t>
                            </w:r>
                            <w:r w:rsidR="0044396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73345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873345">
                              <w:rPr>
                                <w:kern w:val="0"/>
                                <w:sz w:val="24"/>
                              </w:rPr>
                              <w:t>日</w:t>
                            </w:r>
                          </w:p>
                          <w:p w:rsidR="008B125B" w:rsidRPr="00873345" w:rsidRDefault="008B125B" w:rsidP="00873345">
                            <w:pPr>
                              <w:ind w:firstLine="600"/>
                              <w:rPr>
                                <w:sz w:val="24"/>
                              </w:rPr>
                            </w:pPr>
                            <w:r w:rsidRPr="00873345">
                              <w:rPr>
                                <w:rFonts w:hint="eastAsia"/>
                                <w:spacing w:val="480"/>
                                <w:kern w:val="0"/>
                                <w:sz w:val="24"/>
                                <w:fitText w:val="1440" w:id="-431216128"/>
                              </w:rPr>
                              <w:t>署</w:t>
                            </w:r>
                            <w:r w:rsidRPr="00873345">
                              <w:rPr>
                                <w:rFonts w:hint="eastAsia"/>
                                <w:kern w:val="0"/>
                                <w:sz w:val="24"/>
                                <w:fitText w:val="1440" w:id="-431216128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443968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0;margin-top:7.55pt;width:521.5pt;height:448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itbQIAALoEAAAOAAAAZHJzL2Uyb0RvYy54bWysVM1u2zAMvg/YOwi6L85/1yBOkaXIMCBo&#10;C6RDz4osJ8ZkUZOU2NmxAYY9xF5h2HnP4xcZJTtp1u407CKTIvmJ/Eh6fFXmkuyEsRmomHZabUqE&#10;4pBkah3Tj/fzN28psY6phElQIqZ7YenV5PWrcaFHogsbkIkwBEGUHRU6phvn9CiKLN+InNkWaKHQ&#10;mILJmUPVrKPEsALRcxl12+1hVIBJtAEurMXb69pIJwE/TQV3t2lqhSMyppibC6cJ58qf0WTMRmvD&#10;9CbjTRrsH7LIWabw0RPUNXOMbE32AirPuAELqWtxyCNI04yLUANW02k/q2a5YVqEWpAcq0802f8H&#10;y292d4ZkSUx7lCiWY4uqw9fq8Uf1+Ks6fCPV4Xt1OFSPP1EnPU9Xoe0Io5Ya41z5Dkps+/He4qVn&#10;oUxN7r9YH0E7Er8/kS1KRzheDofdXnuAJo62wfDyot8ZeJzoKVwb694LyIkXYmqwm4FktltYV7se&#10;XfxrFmSWzDMpg+InSMykITuGvZcuJIngf3hJRQpMpYd5vEDw0Kf4lWT8U5PeGQLiSYU5e1Lq4r3k&#10;ylUZOO0eiVlBske+DNQDaDWfZwi/YNbdMYMThzzgFrlbPFIJmBM0EiUbMF/+du/9cRDQSkmBExxT&#10;+3nLjKBEflA4Ipedft+PfFD6g4suKubcsjq3qG0+AySqg/uqeRC9v5NHMTWQP+CyTf2raGKK49sx&#10;dUdx5uq9wmXlYjoNTjjkmrmFWmruoT3Hntb78oEZ3bTV4UTcwHHW2ehZd2tfH6lgunWQZqH1nuea&#10;1YZ+XJAwPM0y+w0814PX0y9n8hsAAP//AwBQSwMEFAAGAAgAAAAhAOWCjf/bAAAACAEAAA8AAABk&#10;cnMvZG93bnJldi54bWxMj8FOwzAQRO9I/IO1SNyokxZQGuJUgAoXThTEeRu7tkW8jmI3DX/P9gTH&#10;nRnNvmk2c+jFZMbkIykoFwUIQ13UnqyCz4+XmwpEykga+0hGwY9JsGkvLxqsdTzRu5l22QouoVSj&#10;ApfzUEuZOmcCpkUcDLF3iGPAzOdopR7xxOWhl8uiuJcBPfEHh4N5dqb73h2Dgu2TXduuwtFtK+39&#10;NH8d3uyrUtdX8+MDiGzm/BeGMz6jQ8tM+3gknUSvgIdkVu9KEGe3uF2xslewLpcrkG0j/w9ofwEA&#10;AP//AwBQSwECLQAUAAYACAAAACEAtoM4kv4AAADhAQAAEwAAAAAAAAAAAAAAAAAAAAAAW0NvbnRl&#10;bnRfVHlwZXNdLnhtbFBLAQItABQABgAIAAAAIQA4/SH/1gAAAJQBAAALAAAAAAAAAAAAAAAAAC8B&#10;AABfcmVscy8ucmVsc1BLAQItABQABgAIAAAAIQB80FitbQIAALoEAAAOAAAAAAAAAAAAAAAAAC4C&#10;AABkcnMvZTJvRG9jLnhtbFBLAQItABQABgAIAAAAIQDlgo3/2wAAAAgBAAAPAAAAAAAAAAAAAAAA&#10;AMcEAABkcnMvZG93bnJldi54bWxQSwUGAAAAAAQABADzAAAAzwUAAAAA&#10;" fillcolor="white [3201]" strokeweight=".5pt">
                <v:textbox>
                  <w:txbxContent>
                    <w:p w:rsidR="007A3CDC" w:rsidRDefault="007A3CDC" w:rsidP="007A3CDC">
                      <w:pPr>
                        <w:pStyle w:val="a7"/>
                      </w:pPr>
                      <w:r>
                        <w:t>1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ご</w:t>
                      </w:r>
                      <w:r w:rsidR="00F961F6">
                        <w:rPr>
                          <w:rFonts w:hint="eastAsia"/>
                        </w:rPr>
                        <w:t>記載</w:t>
                      </w:r>
                      <w:r>
                        <w:t>いただいた内容は、配送のため、ギフト発行サービス事業者(株式会社Giftee)および配送会社に情報提供いたします。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t>2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お申し込み後の内容変更（配送先の変更、氏名変更等）およびキャンセルは、</w:t>
                      </w:r>
                      <w:r>
                        <w:rPr>
                          <w:rFonts w:hint="eastAsia"/>
                        </w:rPr>
                        <w:t>原則としてお受けできません。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t>3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申込から発送までに最大3か月程度かかります。簡易書留でのお届けとなります。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t>4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ご本人がご逝去、または長期入院等により商品券の受領が困難な場合でも、</w:t>
                      </w:r>
                      <w:r>
                        <w:rPr>
                          <w:rFonts w:hint="eastAsia"/>
                        </w:rPr>
                        <w:t>ご指定の配送先へ発送されます。同居のご家族等で受け取りをお願いいたします。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t>5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お受け取りいただけず、返送された日から3か月間、市役所へのご連絡がない場合、</w:t>
                      </w:r>
                      <w:r>
                        <w:rPr>
                          <w:rFonts w:hint="eastAsia"/>
                        </w:rPr>
                        <w:t>商品券の受取権利は失効します。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t>6</w:t>
                      </w:r>
                      <w:r w:rsidR="00B44399">
                        <w:rPr>
                          <w:rFonts w:hint="eastAsia"/>
                        </w:rPr>
                        <w:t>．</w:t>
                      </w:r>
                      <w:r>
                        <w:t>商品券の紛失、盗難、汚損、または滅失等による再発行は、いかなる理由で</w:t>
                      </w:r>
                      <w:r>
                        <w:rPr>
                          <w:rFonts w:hint="eastAsia"/>
                        </w:rPr>
                        <w:t>あってもいたしかねます。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７．本</w:t>
                      </w:r>
                      <w:r w:rsidR="00F961F6">
                        <w:rPr>
                          <w:rFonts w:hint="eastAsia"/>
                        </w:rPr>
                        <w:t>キャンペーン</w:t>
                      </w:r>
                      <w:r>
                        <w:rPr>
                          <w:rFonts w:hint="eastAsia"/>
                        </w:rPr>
                        <w:t>での申込は、1人1回までとなります。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>
                        <w:rPr>
                          <w:rFonts w:hint="eastAsia"/>
                        </w:rPr>
                        <w:t>８．市公式アプリMorinfoを利用した申込があった場合、市公式アプリMorinfoによる申込を優先するものとし、本様式での申込は無効とさせていただきます。</w:t>
                      </w:r>
                    </w:p>
                    <w:p w:rsidR="007A3CDC" w:rsidRPr="00E45CF7" w:rsidRDefault="007A3CDC" w:rsidP="007A3CDC">
                      <w:pPr>
                        <w:pStyle w:val="a7"/>
                        <w:rPr>
                          <w:highlight w:val="yellow"/>
                        </w:rPr>
                      </w:pPr>
                      <w:r w:rsidRPr="002B1C93">
                        <w:rPr>
                          <w:rFonts w:hint="eastAsia"/>
                        </w:rPr>
                        <w:t>９．当該</w:t>
                      </w:r>
                      <w:r w:rsidR="005A4AD7">
                        <w:rPr>
                          <w:rFonts w:hint="eastAsia"/>
                        </w:rPr>
                        <w:t>申請</w:t>
                      </w:r>
                      <w:r w:rsidRPr="002B1C93">
                        <w:rPr>
                          <w:rFonts w:hint="eastAsia"/>
                        </w:rPr>
                        <w:t>に伴い、</w:t>
                      </w:r>
                      <w:r>
                        <w:rPr>
                          <w:rFonts w:hint="eastAsia"/>
                        </w:rPr>
                        <w:t>申請</w:t>
                      </w:r>
                      <w:r w:rsidR="005A4AD7">
                        <w:rPr>
                          <w:rFonts w:hint="eastAsia"/>
                        </w:rPr>
                        <w:t>者、</w:t>
                      </w:r>
                      <w:r w:rsidR="005A4AD7">
                        <w:t>代理人</w:t>
                      </w:r>
                      <w:r w:rsidR="0028110C">
                        <w:rPr>
                          <w:rFonts w:hint="eastAsia"/>
                        </w:rPr>
                        <w:t>他</w:t>
                      </w:r>
                      <w:r>
                        <w:rPr>
                          <w:rFonts w:hint="eastAsia"/>
                        </w:rPr>
                        <w:t>関係者への聞き取りが必要な場合は</w:t>
                      </w:r>
                      <w:r w:rsidR="005A4AD7">
                        <w:rPr>
                          <w:rFonts w:hint="eastAsia"/>
                        </w:rPr>
                        <w:t>、</w:t>
                      </w:r>
                      <w:r w:rsidR="005A4AD7">
                        <w:t>申請者および代理人は</w:t>
                      </w:r>
                      <w:r>
                        <w:rPr>
                          <w:rFonts w:hint="eastAsia"/>
                        </w:rPr>
                        <w:t>市</w:t>
                      </w:r>
                      <w:r w:rsidRPr="002B1C93">
                        <w:rPr>
                          <w:rFonts w:hint="eastAsia"/>
                        </w:rPr>
                        <w:t>への情報提供に協力します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  <w:r w:rsidRPr="002B1C93">
                        <w:rPr>
                          <w:rFonts w:hint="eastAsia"/>
                        </w:rPr>
                        <w:t>１０．</w:t>
                      </w:r>
                      <w:r w:rsidR="00F961F6" w:rsidRPr="002B1C93" w:rsidDel="00F961F6">
                        <w:rPr>
                          <w:rFonts w:hint="eastAsia"/>
                        </w:rPr>
                        <w:t xml:space="preserve"> </w:t>
                      </w:r>
                      <w:r w:rsidR="00F961F6" w:rsidRPr="00F961F6">
                        <w:rPr>
                          <w:rFonts w:hint="eastAsia"/>
                        </w:rPr>
                        <w:t>代理人が虚偽その他不正な手段で商品券を受領した場合は、代理人が商品券及び事務手数料相当額を返還します。委任者が虚偽申請を行った場合は、委任者が返還義務を負います。</w:t>
                      </w:r>
                    </w:p>
                    <w:p w:rsidR="007A3CDC" w:rsidRDefault="007A3CDC" w:rsidP="007A3CDC">
                      <w:pPr>
                        <w:pStyle w:val="a7"/>
                      </w:pPr>
                    </w:p>
                    <w:p w:rsidR="007A3CDC" w:rsidRPr="009851C3" w:rsidRDefault="007A3CDC" w:rsidP="007A3CDC">
                      <w:pPr>
                        <w:pStyle w:val="a7"/>
                        <w:numPr>
                          <w:ilvl w:val="0"/>
                          <w:numId w:val="16"/>
                        </w:num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 xml:space="preserve">　</w:t>
                      </w:r>
                      <w:r w:rsidRPr="009851C3">
                        <w:rPr>
                          <w:rFonts w:hint="eastAsia"/>
                          <w:b/>
                          <w:sz w:val="32"/>
                        </w:rPr>
                        <w:t>全ての誓約・同意事項について、確認し、誓約・同意します</w:t>
                      </w:r>
                    </w:p>
                    <w:p w:rsidR="007A3CDC" w:rsidRDefault="008B125B" w:rsidP="00873345">
                      <w:pPr>
                        <w:ind w:firstLineChars="200" w:firstLine="600"/>
                        <w:rPr>
                          <w:sz w:val="24"/>
                        </w:rPr>
                      </w:pPr>
                      <w:r w:rsidRPr="00873345">
                        <w:rPr>
                          <w:rFonts w:hint="eastAsia"/>
                          <w:spacing w:val="30"/>
                          <w:kern w:val="0"/>
                          <w:sz w:val="24"/>
                          <w:fitText w:val="1440" w:id="-431216383"/>
                        </w:rPr>
                        <w:t>誓約年月</w:t>
                      </w:r>
                      <w:r w:rsidRPr="00873345">
                        <w:rPr>
                          <w:rFonts w:hint="eastAsia"/>
                          <w:kern w:val="0"/>
                          <w:sz w:val="24"/>
                          <w:fitText w:val="1440" w:id="-431216383"/>
                        </w:rPr>
                        <w:t>日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="00443968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873345">
                        <w:rPr>
                          <w:kern w:val="0"/>
                          <w:sz w:val="24"/>
                        </w:rPr>
                        <w:t>令和</w:t>
                      </w:r>
                      <w:r w:rsidR="00443968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873345">
                        <w:rPr>
                          <w:kern w:val="0"/>
                          <w:sz w:val="24"/>
                        </w:rPr>
                        <w:t>８年</w:t>
                      </w:r>
                      <w:r w:rsidR="00443968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873345">
                        <w:rPr>
                          <w:rFonts w:hint="eastAsia"/>
                          <w:kern w:val="0"/>
                          <w:sz w:val="24"/>
                        </w:rPr>
                        <w:t xml:space="preserve">　月</w:t>
                      </w:r>
                      <w:r w:rsidR="00443968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873345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Pr="00873345">
                        <w:rPr>
                          <w:kern w:val="0"/>
                          <w:sz w:val="24"/>
                        </w:rPr>
                        <w:t>日</w:t>
                      </w:r>
                    </w:p>
                    <w:p w:rsidR="008B125B" w:rsidRPr="00873345" w:rsidRDefault="008B125B" w:rsidP="00873345">
                      <w:pPr>
                        <w:ind w:firstLine="600"/>
                        <w:rPr>
                          <w:sz w:val="24"/>
                        </w:rPr>
                      </w:pPr>
                      <w:r w:rsidRPr="00873345">
                        <w:rPr>
                          <w:rFonts w:hint="eastAsia"/>
                          <w:spacing w:val="480"/>
                          <w:kern w:val="0"/>
                          <w:sz w:val="24"/>
                          <w:fitText w:val="1440" w:id="-431216128"/>
                        </w:rPr>
                        <w:t>署</w:t>
                      </w:r>
                      <w:r w:rsidRPr="00873345">
                        <w:rPr>
                          <w:rFonts w:hint="eastAsia"/>
                          <w:kern w:val="0"/>
                          <w:sz w:val="24"/>
                          <w:fitText w:val="1440" w:id="-431216128"/>
                        </w:rPr>
                        <w:t>名</w:t>
                      </w:r>
                      <w:r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  <w:r w:rsidR="00443968">
                        <w:rPr>
                          <w:rFonts w:hint="eastAsia"/>
                          <w:kern w:val="0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64BE" w:rsidRDefault="000464BE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Default="007A3CDC" w:rsidP="006B78A4">
      <w:pPr>
        <w:pStyle w:val="a7"/>
      </w:pPr>
    </w:p>
    <w:p w:rsidR="007A3CDC" w:rsidRPr="007A3CDC" w:rsidRDefault="007A3CDC" w:rsidP="006B78A4">
      <w:pPr>
        <w:pStyle w:val="a7"/>
      </w:pPr>
    </w:p>
    <w:p w:rsidR="000E7B47" w:rsidRPr="007A3CDC" w:rsidRDefault="000E7B47" w:rsidP="006B78A4">
      <w:pPr>
        <w:pStyle w:val="a7"/>
      </w:pPr>
    </w:p>
    <w:p w:rsidR="000E7B47" w:rsidRDefault="008C3E76" w:rsidP="006B78A4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65314</wp:posOffset>
                </wp:positionH>
                <wp:positionV relativeFrom="paragraph">
                  <wp:posOffset>222613</wp:posOffset>
                </wp:positionV>
                <wp:extent cx="653143" cy="285750"/>
                <wp:effectExtent l="0" t="0" r="1397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997931" id="正方形/長方形 7" o:spid="_x0000_s1026" style="position:absolute;left:0;text-align:left;margin-left:5.15pt;margin-top:17.55pt;width:51.4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qEVrgIAAI0FAAAOAAAAZHJzL2Uyb0RvYy54bWysVM1uEzEQviPxDpbvdLNp0pQomypKVYRU&#10;tRUt6tn12t2VvB5jO9mE94AHKGfOiAOPQyXegrH3J1GpOCBy2Hg8M9/MfJ6Z2cmmUmQtrCtBZzQ9&#10;GFAiNIe81PcZfX9z9uqYEueZzpkCLTK6FY6ezF++mNVmKoZQgMqFJQii3bQ2GS28N9MkcbwQFXMH&#10;YIRGpQRbMY+ivU9yy2pEr1QyHAyOkhpsbixw4RzenjZKOo/4UgruL6V0whOVUczNx6+N37vwTeYz&#10;Nr23zBQlb9Ng/5BFxUqNQXuoU+YZWdnyD6iq5BYcSH/AoUpAypKLWANWkw6eVHNdMCNiLUiOMz1N&#10;7v/B8ov1lSVlntEJJZpV+ESPX788fv7+88dD8uvTt+ZEJoGo2rgp2l+bK9tKDo+h6o20VfjHesgm&#10;krvtyRUbTzheHo0P09EhJRxVw+PxZBzJT3bOxjr/RkBFwiGjFt8uUsrW585jQDTtTEIsDWelUvH9&#10;lA4XDlSZh7sohAYSS2XJmuHT+00aKkCIPSuUgmcS6moqiSe/VSJAKP1OSKQGcx/GRGJT7jAZ50L7&#10;tFEVLBdNqPEAf12wLosYOgIGZIlJ9tgtQGfZgHTYTc6tfXAVsad758HfEmuce48YGbTvnatSg30O&#10;QGFVbeTGviOpoSawdAf5FhvHQjNRzvCzEp/tnDl/xSyOEA4brgV/iR+poM4otCdKCrAfn7sP9tjZ&#10;qKWkxpHMqPuwYlZQot5q7PnX6WgUZjgKo/FkiILd19zta/SqWgI+fYoLyPB4DPZedUdpobrF7bEI&#10;UVHFNMfYGeXedsLSN6sC9w8Xi0U0w7k1zJ/ra8MDeGA1tOXN5pZZ0/aux6a/gG582fRJCze2wVPD&#10;YuVBlrG/d7y2fOPMx8Zp91NYKvtytNpt0flvAAAA//8DAFBLAwQUAAYACAAAACEAT8dhht8AAAAI&#10;AQAADwAAAGRycy9kb3ducmV2LnhtbEyPQUvDQBSE74L/YXmCl2I326CUmE0RRelBBKs99PaSfWZj&#10;s29DdtvGf+/2pMdhhplvytXkenGkMXSeNah5BoK48abjVsPnx/PNEkSIyAZ7z6ThhwKsqsuLEgvj&#10;T/xOx01sRSrhUKAGG+NQSBkaSw7D3A/Eyfvyo8OY5NhKM+IplbteLrLsTjrsOC1YHOjRUrPfHJyG&#10;3XqK7bd6ia97nG1na1s3b0+11tdX08M9iEhT/AvDGT+hQ5WYan9gE0SfdJanpIb8VoE4+ypfgKg1&#10;LDMFsirl/wPVLwAAAP//AwBQSwECLQAUAAYACAAAACEAtoM4kv4AAADhAQAAEwAAAAAAAAAAAAAA&#10;AAAAAAAAW0NvbnRlbnRfVHlwZXNdLnhtbFBLAQItABQABgAIAAAAIQA4/SH/1gAAAJQBAAALAAAA&#10;AAAAAAAAAAAAAC8BAABfcmVscy8ucmVsc1BLAQItABQABgAIAAAAIQCmsqEVrgIAAI0FAAAOAAAA&#10;AAAAAAAAAAAAAC4CAABkcnMvZTJvRG9jLnhtbFBLAQItABQABgAIAAAAIQBPx2GG3wAAAAgBAAAP&#10;AAAAAAAAAAAAAAAAAAgFAABkcnMvZG93bnJldi54bWxQSwUGAAAAAAQABADzAAAAFAYAAAAA&#10;" filled="f" strokecolor="black [3213]" strokeweight="1pt"/>
            </w:pict>
          </mc:Fallback>
        </mc:AlternateContent>
      </w:r>
      <w:r w:rsidR="000E7B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6612981" cy="1894114"/>
                <wp:effectExtent l="0" t="0" r="16510" b="114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981" cy="18941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2118CB" id="正方形/長方形 5" o:spid="_x0000_s1026" style="position:absolute;left:0;text-align:left;margin-left:0;margin-top:6.6pt;width:520.7pt;height:149.1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WgtwIAAKkFAAAOAAAAZHJzL2Uyb0RvYy54bWysVM1u1DAQviPxDpbvNJvVbmmjZqtVV0VI&#10;VVvRop5dx24iOR5je/94D3gAOHNGHHgcKvEWjO0kW0rFAbEH79gz883Ml5k5Ot60iqyEdQ3okuZ7&#10;I0qE5lA1+q6kb69PXxxQ4jzTFVOgRUm3wtHj2fNnR2tTiDHUoCphCYJoV6xNSWvvTZFljteiZW4P&#10;jNColGBb5vFq77LKsjWityobj0b72RpsZSxw4Ry+LpKSziK+lIL7Cymd8ESVFHPz8bTxvA1nNjti&#10;xZ1lpm54lwb7hyxa1mgMOkAtmGdkaZs/oNqGW3Ag/R6HNgMpGy5iDVhNPnpUzVXNjIi1IDnODDS5&#10;/wfLz1eXljRVSaeUaNbiJ7r/8vn+47cf3z9lPz98TRKZBqLWxhVof2UubXdzKIaqN9K24R/rIZtI&#10;7nYgV2w84fi4v5+PDw9ySjjq8oPDSZ5PAmq2czfW+VcCWhKEklr8epFUtjpzPpn2JiGahtNGKXxn&#10;hdLhdKCaKrzFS2ghcaIsWTH8+H6Td9F+swp4C+bqZOS2bgG+swuYWag5VRklv1UixXsjJNKGdY1j&#10;irFhd9EY50L7PKlqVomEPx3hr0+jzy9SoDQCBmSJ6Q/YHUBvmUB67ERIZx9cRez3wXn0t8SS8+AR&#10;I4P2g3PbaLBPASisqouc7HuSEjWBpVuotthUFtK0OcNPG6T5jDl/ySyOFw4irgx/gYdUsC4pdBIl&#10;Ndj3T70He+x61FKyxnEtqXu3ZFZQol5rnIfDfDIJ8x0vk+nLMV7sQ83tQ41etieATYHdiNlFMdh7&#10;1YvSQnuDm2UeoqKKaY6xS8q97S8nPq0R3E1czOfRDGfaMH+mrwwP4IHV0GDXmxtmTdfVHgfiHPrR&#10;ZsWj5k62wVPDfOlBNrHzd7x2fOM+iI3T7a6wcB7eo9Vuw85+AQAA//8DAFBLAwQUAAYACAAAACEA&#10;i1W43d0AAAAIAQAADwAAAGRycy9kb3ducmV2LnhtbEyPwU7DMAyG70i8Q2QkLoil2QabStMJIVDP&#10;FIToLWtMW9E4UZNt5e3xTnC0f+vz9xe72Y3iiFMcPGlQiwwEUuvtQJ2G97eX2y2ImAxZM3pCDT8Y&#10;YVdeXhQmt/5Er3isUycYQjE3GvqUQi5lbHt0Ji58QOLsy0/OJB6nTtrJnBjuRrnMsnvpzED8oTcB&#10;n3psv+uD07Bqnj+UrTfNzXbzGVKQ1dxUldbXV/PjA4iEc/o7hrM+q0PJTnt/IBvFqIGLJN6uliDO&#10;abZWaxB7Zit1B7Is5P8C5S8AAAD//wMAUEsBAi0AFAAGAAgAAAAhALaDOJL+AAAA4QEAABMAAAAA&#10;AAAAAAAAAAAAAAAAAFtDb250ZW50X1R5cGVzXS54bWxQSwECLQAUAAYACAAAACEAOP0h/9YAAACU&#10;AQAACwAAAAAAAAAAAAAAAAAvAQAAX3JlbHMvLnJlbHNQSwECLQAUAAYACAAAACEAfKiloLcCAACp&#10;BQAADgAAAAAAAAAAAAAAAAAuAgAAZHJzL2Uyb0RvYy54bWxQSwECLQAUAAYACAAAACEAi1W43d0A&#10;AAAIAQAADwAAAAAAAAAAAAAAAAARBQAAZHJzL2Rvd25yZXYueG1sUEsFBgAAAAAEAAQA8wAAABsG&#10;AAAAAA==&#10;" filled="f" strokecolor="black [3213]" strokeweight="1pt">
                <v:stroke dashstyle="1 1"/>
                <w10:wrap anchorx="margin"/>
              </v:rect>
            </w:pict>
          </mc:Fallback>
        </mc:AlternateContent>
      </w:r>
    </w:p>
    <w:p w:rsidR="000E7B47" w:rsidRDefault="002B1C93" w:rsidP="00E4364D">
      <w:pPr>
        <w:pStyle w:val="a7"/>
        <w:ind w:firstLineChars="100" w:firstLine="240"/>
      </w:pPr>
      <w:r>
        <w:rPr>
          <w:rFonts w:hint="eastAsia"/>
        </w:rPr>
        <w:t>提出物</w:t>
      </w:r>
    </w:p>
    <w:p w:rsidR="000E7B47" w:rsidRDefault="00E4364D" w:rsidP="006B78A4">
      <w:pPr>
        <w:pStyle w:val="a7"/>
      </w:pPr>
      <w:r>
        <w:rPr>
          <w:rFonts w:hint="eastAsia"/>
        </w:rPr>
        <w:t xml:space="preserve">　</w:t>
      </w:r>
    </w:p>
    <w:p w:rsidR="002B1C93" w:rsidRDefault="002B1C93" w:rsidP="006B78A4">
      <w:pPr>
        <w:pStyle w:val="a7"/>
      </w:pPr>
      <w:r>
        <w:rPr>
          <w:rFonts w:hint="eastAsia"/>
        </w:rPr>
        <w:t xml:space="preserve">　□　</w:t>
      </w:r>
      <w:r w:rsidRPr="002B1C93">
        <w:rPr>
          <w:rFonts w:hint="eastAsia"/>
        </w:rPr>
        <w:t>守谷市未来へつなぐ生活応援キャンペーン申請書</w:t>
      </w:r>
      <w:r>
        <w:rPr>
          <w:rFonts w:hint="eastAsia"/>
        </w:rPr>
        <w:t xml:space="preserve">　（本書類）</w:t>
      </w:r>
    </w:p>
    <w:p w:rsidR="000E7B47" w:rsidRDefault="00E4364D" w:rsidP="00E4364D">
      <w:pPr>
        <w:pStyle w:val="a7"/>
      </w:pPr>
      <w:r w:rsidRPr="00E4364D">
        <w:rPr>
          <w:rFonts w:hint="eastAsia"/>
          <w:b/>
        </w:rPr>
        <w:t xml:space="preserve">　</w:t>
      </w:r>
      <w:r>
        <w:t xml:space="preserve">□　</w:t>
      </w:r>
      <w:r>
        <w:rPr>
          <w:rFonts w:hint="eastAsia"/>
        </w:rPr>
        <w:t>申請者のマイナンバーカード</w:t>
      </w:r>
      <w:r w:rsidR="007A3CDC">
        <w:rPr>
          <w:rFonts w:hint="eastAsia"/>
        </w:rPr>
        <w:t>の写し</w:t>
      </w:r>
    </w:p>
    <w:p w:rsidR="000E7B47" w:rsidRDefault="00E4364D" w:rsidP="006B78A4">
      <w:pPr>
        <w:pStyle w:val="a7"/>
      </w:pPr>
      <w:r>
        <w:rPr>
          <w:rFonts w:hint="eastAsia"/>
        </w:rPr>
        <w:t xml:space="preserve">　□　代理人のマイナンバーカード</w:t>
      </w:r>
      <w:r w:rsidR="007A3CDC">
        <w:rPr>
          <w:rFonts w:hint="eastAsia"/>
        </w:rPr>
        <w:t>の写し</w:t>
      </w:r>
    </w:p>
    <w:p w:rsidR="000E7B47" w:rsidRDefault="00F64107" w:rsidP="006B78A4">
      <w:pPr>
        <w:pStyle w:val="a7"/>
      </w:pPr>
      <w:r>
        <w:rPr>
          <w:rFonts w:hint="eastAsia"/>
        </w:rPr>
        <w:t xml:space="preserve">　□　委任状</w:t>
      </w:r>
    </w:p>
    <w:p w:rsidR="000E7B47" w:rsidRDefault="000E7B47" w:rsidP="006B78A4">
      <w:pPr>
        <w:pStyle w:val="a7"/>
      </w:pPr>
    </w:p>
    <w:p w:rsidR="000E7B47" w:rsidRDefault="000E7B47" w:rsidP="006B78A4">
      <w:pPr>
        <w:pStyle w:val="a7"/>
      </w:pPr>
    </w:p>
    <w:p w:rsidR="000E7B47" w:rsidRDefault="000E7B47" w:rsidP="006B78A4">
      <w:pPr>
        <w:pStyle w:val="a7"/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5216"/>
      </w:tblGrid>
      <w:tr w:rsidR="000E7B47" w:rsidTr="008A2757"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:rsidR="000E7B47" w:rsidRDefault="000E7B47" w:rsidP="000E7B47">
            <w:pPr>
              <w:pStyle w:val="a7"/>
              <w:jc w:val="center"/>
            </w:pPr>
            <w:r>
              <w:rPr>
                <w:rFonts w:hint="eastAsia"/>
              </w:rPr>
              <w:t>職員記入</w:t>
            </w:r>
          </w:p>
        </w:tc>
        <w:tc>
          <w:tcPr>
            <w:tcW w:w="3685" w:type="dxa"/>
          </w:tcPr>
          <w:p w:rsidR="000E7B47" w:rsidRDefault="000E7B47" w:rsidP="006B78A4">
            <w:pPr>
              <w:pStyle w:val="a7"/>
            </w:pPr>
            <w:r>
              <w:rPr>
                <w:rFonts w:hint="eastAsia"/>
              </w:rPr>
              <w:t>申込日　　　令和 ８年 ７月　　日</w:t>
            </w:r>
          </w:p>
        </w:tc>
        <w:tc>
          <w:tcPr>
            <w:tcW w:w="5216" w:type="dxa"/>
          </w:tcPr>
          <w:p w:rsidR="000E7B47" w:rsidRDefault="000E7B47" w:rsidP="006B78A4">
            <w:pPr>
              <w:pStyle w:val="a7"/>
            </w:pPr>
            <w:r>
              <w:rPr>
                <w:rFonts w:hint="eastAsia"/>
              </w:rPr>
              <w:t xml:space="preserve">受付者　　</w:t>
            </w:r>
          </w:p>
        </w:tc>
      </w:tr>
      <w:tr w:rsidR="000E7B47" w:rsidTr="008A2757">
        <w:tc>
          <w:tcPr>
            <w:tcW w:w="1555" w:type="dxa"/>
            <w:vMerge/>
            <w:shd w:val="clear" w:color="auto" w:fill="D9D9D9" w:themeFill="background1" w:themeFillShade="D9"/>
          </w:tcPr>
          <w:p w:rsidR="000E7B47" w:rsidRDefault="000E7B47" w:rsidP="006B78A4">
            <w:pPr>
              <w:pStyle w:val="a7"/>
            </w:pPr>
          </w:p>
        </w:tc>
        <w:tc>
          <w:tcPr>
            <w:tcW w:w="3685" w:type="dxa"/>
          </w:tcPr>
          <w:p w:rsidR="000E7B47" w:rsidRDefault="000E7B47" w:rsidP="006B78A4">
            <w:pPr>
              <w:pStyle w:val="a7"/>
            </w:pPr>
            <w:r>
              <w:rPr>
                <w:rFonts w:hint="eastAsia"/>
              </w:rPr>
              <w:t xml:space="preserve">申込番号　　</w:t>
            </w:r>
          </w:p>
        </w:tc>
        <w:tc>
          <w:tcPr>
            <w:tcW w:w="5216" w:type="dxa"/>
          </w:tcPr>
          <w:p w:rsidR="006B366E" w:rsidRPr="00B44399" w:rsidRDefault="008C3E76" w:rsidP="00F64107">
            <w:pPr>
              <w:pStyle w:val="a7"/>
              <w:rPr>
                <w:sz w:val="21"/>
              </w:rPr>
            </w:pPr>
            <w:r w:rsidRPr="00B44399">
              <w:rPr>
                <w:rFonts w:hint="eastAsia"/>
                <w:sz w:val="21"/>
              </w:rPr>
              <w:t>□</w:t>
            </w:r>
            <w:r w:rsidR="000E7B47" w:rsidRPr="00B44399">
              <w:rPr>
                <w:rFonts w:hint="eastAsia"/>
                <w:sz w:val="21"/>
              </w:rPr>
              <w:t xml:space="preserve">住基確認　　</w:t>
            </w:r>
            <w:r w:rsidR="00F64107" w:rsidRPr="00B44399">
              <w:rPr>
                <w:rFonts w:hint="eastAsia"/>
                <w:sz w:val="21"/>
              </w:rPr>
              <w:t>□受領書交付</w:t>
            </w:r>
            <w:r w:rsidR="00B44399" w:rsidRPr="00B44399">
              <w:rPr>
                <w:rFonts w:hint="eastAsia"/>
                <w:sz w:val="21"/>
              </w:rPr>
              <w:t xml:space="preserve">　□</w:t>
            </w:r>
            <w:r w:rsidR="009E18D8">
              <w:rPr>
                <w:rFonts w:hint="eastAsia"/>
                <w:sz w:val="21"/>
              </w:rPr>
              <w:t>マイナ</w:t>
            </w:r>
            <w:r w:rsidR="006B366E">
              <w:rPr>
                <w:rFonts w:hint="eastAsia"/>
                <w:sz w:val="21"/>
              </w:rPr>
              <w:t>カード返却</w:t>
            </w:r>
          </w:p>
        </w:tc>
      </w:tr>
    </w:tbl>
    <w:p w:rsidR="000464BE" w:rsidRPr="009E18D8" w:rsidRDefault="000464BE" w:rsidP="000E7B47">
      <w:pPr>
        <w:pStyle w:val="a7"/>
      </w:pPr>
    </w:p>
    <w:sectPr w:rsidR="000464BE" w:rsidRPr="009E18D8" w:rsidSect="00E56B6B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675" w:rsidRDefault="00111675" w:rsidP="000E7B47">
      <w:r>
        <w:separator/>
      </w:r>
    </w:p>
  </w:endnote>
  <w:endnote w:type="continuationSeparator" w:id="0">
    <w:p w:rsidR="00111675" w:rsidRDefault="00111675" w:rsidP="000E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675" w:rsidRDefault="00111675" w:rsidP="000E7B47">
      <w:r>
        <w:separator/>
      </w:r>
    </w:p>
  </w:footnote>
  <w:footnote w:type="continuationSeparator" w:id="0">
    <w:p w:rsidR="00111675" w:rsidRDefault="00111675" w:rsidP="000E7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6C1"/>
    <w:multiLevelType w:val="hybridMultilevel"/>
    <w:tmpl w:val="9F2AAF4C"/>
    <w:lvl w:ilvl="0" w:tplc="162855F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E7B00"/>
    <w:multiLevelType w:val="hybridMultilevel"/>
    <w:tmpl w:val="E48EC854"/>
    <w:lvl w:ilvl="0" w:tplc="8E4A1F2A">
      <w:start w:val="4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DB2F63"/>
    <w:multiLevelType w:val="hybridMultilevel"/>
    <w:tmpl w:val="F1282E76"/>
    <w:lvl w:ilvl="0" w:tplc="5EE4AE5E">
      <w:start w:val="3"/>
      <w:numFmt w:val="bullet"/>
      <w:lvlText w:val="・"/>
      <w:lvlJc w:val="left"/>
      <w:pPr>
        <w:ind w:left="84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DCF00BC"/>
    <w:multiLevelType w:val="hybridMultilevel"/>
    <w:tmpl w:val="F6549B04"/>
    <w:lvl w:ilvl="0" w:tplc="F086D7D8">
      <w:start w:val="3"/>
      <w:numFmt w:val="bullet"/>
      <w:lvlText w:val="・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708B534E"/>
    <w:multiLevelType w:val="hybridMultilevel"/>
    <w:tmpl w:val="CA245A70"/>
    <w:lvl w:ilvl="0" w:tplc="D61C8B52">
      <w:start w:val="2"/>
      <w:numFmt w:val="bullet"/>
      <w:lvlText w:val="□"/>
      <w:lvlJc w:val="left"/>
      <w:pPr>
        <w:ind w:left="370" w:hanging="370"/>
      </w:pPr>
      <w:rPr>
        <w:rFonts w:ascii="BIZ UDPゴシック" w:eastAsia="BIZ UDPゴシック" w:hAnsi="BIZ UDPゴシック" w:cstheme="minorBidi" w:hint="eastAsia"/>
        <w:sz w:val="4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6B"/>
    <w:rsid w:val="000464BE"/>
    <w:rsid w:val="00057B11"/>
    <w:rsid w:val="000967FE"/>
    <w:rsid w:val="000A0F69"/>
    <w:rsid w:val="000A3327"/>
    <w:rsid w:val="000E7B47"/>
    <w:rsid w:val="00105955"/>
    <w:rsid w:val="00111675"/>
    <w:rsid w:val="00157FEF"/>
    <w:rsid w:val="002059E0"/>
    <w:rsid w:val="00242195"/>
    <w:rsid w:val="0028110C"/>
    <w:rsid w:val="002A3C5D"/>
    <w:rsid w:val="002B1C93"/>
    <w:rsid w:val="002D3533"/>
    <w:rsid w:val="00307834"/>
    <w:rsid w:val="004220E8"/>
    <w:rsid w:val="00443968"/>
    <w:rsid w:val="004C4552"/>
    <w:rsid w:val="00597401"/>
    <w:rsid w:val="005A4AD7"/>
    <w:rsid w:val="005F5997"/>
    <w:rsid w:val="0064642B"/>
    <w:rsid w:val="006806A1"/>
    <w:rsid w:val="00691D42"/>
    <w:rsid w:val="006B366E"/>
    <w:rsid w:val="006B78A4"/>
    <w:rsid w:val="007076C1"/>
    <w:rsid w:val="007A3CDC"/>
    <w:rsid w:val="00812D7A"/>
    <w:rsid w:val="008362DB"/>
    <w:rsid w:val="00873345"/>
    <w:rsid w:val="008A2757"/>
    <w:rsid w:val="008B125B"/>
    <w:rsid w:val="008C3E76"/>
    <w:rsid w:val="008D482B"/>
    <w:rsid w:val="009641F4"/>
    <w:rsid w:val="009851C3"/>
    <w:rsid w:val="00986231"/>
    <w:rsid w:val="009E18D8"/>
    <w:rsid w:val="009F1E7B"/>
    <w:rsid w:val="009F323D"/>
    <w:rsid w:val="00A03535"/>
    <w:rsid w:val="00A96B25"/>
    <w:rsid w:val="00AA09BF"/>
    <w:rsid w:val="00AA4E86"/>
    <w:rsid w:val="00AD65FF"/>
    <w:rsid w:val="00B44399"/>
    <w:rsid w:val="00BE173C"/>
    <w:rsid w:val="00CF6429"/>
    <w:rsid w:val="00DC0F07"/>
    <w:rsid w:val="00DE6CB4"/>
    <w:rsid w:val="00DE71B3"/>
    <w:rsid w:val="00E4364D"/>
    <w:rsid w:val="00E45CF7"/>
    <w:rsid w:val="00E56B6B"/>
    <w:rsid w:val="00EA2E12"/>
    <w:rsid w:val="00EE6D52"/>
    <w:rsid w:val="00F15320"/>
    <w:rsid w:val="00F64107"/>
    <w:rsid w:val="00F84551"/>
    <w:rsid w:val="00F961F6"/>
    <w:rsid w:val="00FE0474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83EB59-A76F-418A-B0ED-67EC3F86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小見出し"/>
    <w:qFormat/>
    <w:rsid w:val="009641F4"/>
    <w:pPr>
      <w:widowControl w:val="0"/>
      <w:jc w:val="both"/>
    </w:pPr>
    <w:rPr>
      <w:rFonts w:eastAsia="BIZ UDPゴシック"/>
      <w:b/>
      <w:sz w:val="28"/>
    </w:rPr>
  </w:style>
  <w:style w:type="paragraph" w:styleId="1">
    <w:name w:val="heading 1"/>
    <w:basedOn w:val="a0"/>
    <w:next w:val="a0"/>
    <w:link w:val="10"/>
    <w:uiPriority w:val="9"/>
    <w:rsid w:val="002059E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"/>
    <w:basedOn w:val="1"/>
    <w:next w:val="a5"/>
    <w:link w:val="a6"/>
    <w:qFormat/>
    <w:rsid w:val="00DE71B3"/>
    <w:pPr>
      <w:shd w:val="solid" w:color="auto" w:fill="000000" w:themeFill="text1"/>
    </w:pPr>
    <w:rPr>
      <w:rFonts w:eastAsia="BIZ UDPゴシック"/>
      <w:color w:val="FFFFFF" w:themeColor="background1"/>
      <w:sz w:val="37"/>
    </w:rPr>
  </w:style>
  <w:style w:type="character" w:customStyle="1" w:styleId="a6">
    <w:name w:val="大見出し (文字)"/>
    <w:basedOn w:val="10"/>
    <w:link w:val="a4"/>
    <w:rsid w:val="00DE71B3"/>
    <w:rPr>
      <w:rFonts w:asciiTheme="majorHAnsi" w:eastAsia="BIZ UDPゴシック" w:hAnsiTheme="majorHAnsi" w:cstheme="majorBidi"/>
      <w:b/>
      <w:color w:val="FFFFFF" w:themeColor="background1"/>
      <w:sz w:val="37"/>
      <w:szCs w:val="24"/>
      <w:shd w:val="solid" w:color="auto" w:fill="000000" w:themeFill="text1"/>
    </w:rPr>
  </w:style>
  <w:style w:type="character" w:customStyle="1" w:styleId="10">
    <w:name w:val="見出し 1 (文字)"/>
    <w:basedOn w:val="a1"/>
    <w:link w:val="1"/>
    <w:uiPriority w:val="9"/>
    <w:rsid w:val="002059E0"/>
    <w:rPr>
      <w:rFonts w:asciiTheme="majorHAnsi" w:eastAsiaTheme="majorEastAsia" w:hAnsiTheme="majorHAnsi" w:cstheme="majorBidi"/>
      <w:sz w:val="24"/>
      <w:szCs w:val="24"/>
    </w:rPr>
  </w:style>
  <w:style w:type="paragraph" w:customStyle="1" w:styleId="a5">
    <w:name w:val="中見出し"/>
    <w:basedOn w:val="a0"/>
    <w:next w:val="a7"/>
    <w:link w:val="a8"/>
    <w:qFormat/>
    <w:rsid w:val="00DE71B3"/>
    <w:pPr>
      <w:pBdr>
        <w:bottom w:val="single" w:sz="18" w:space="1" w:color="auto"/>
      </w:pBdr>
      <w:jc w:val="left"/>
    </w:pPr>
    <w:rPr>
      <w:rFonts w:asciiTheme="majorHAnsi" w:hAnsiTheme="majorHAnsi" w:cstheme="majorBidi"/>
      <w:sz w:val="33"/>
    </w:rPr>
  </w:style>
  <w:style w:type="character" w:customStyle="1" w:styleId="a8">
    <w:name w:val="中見出し (文字)"/>
    <w:basedOn w:val="a1"/>
    <w:link w:val="a5"/>
    <w:rsid w:val="00DE71B3"/>
    <w:rPr>
      <w:rFonts w:asciiTheme="majorHAnsi" w:eastAsia="BIZ UDPゴシック" w:hAnsiTheme="majorHAnsi" w:cstheme="majorBidi"/>
      <w:b/>
      <w:sz w:val="33"/>
    </w:rPr>
  </w:style>
  <w:style w:type="paragraph" w:customStyle="1" w:styleId="a7">
    <w:name w:val="本文用"/>
    <w:basedOn w:val="a0"/>
    <w:link w:val="a9"/>
    <w:qFormat/>
    <w:rsid w:val="00DE71B3"/>
    <w:rPr>
      <w:rFonts w:ascii="BIZ UDPゴシック" w:hAnsi="BIZ UDPゴシック"/>
      <w:b w:val="0"/>
      <w:sz w:val="24"/>
    </w:rPr>
  </w:style>
  <w:style w:type="character" w:customStyle="1" w:styleId="a9">
    <w:name w:val="本文用 (文字)"/>
    <w:basedOn w:val="a1"/>
    <w:link w:val="a7"/>
    <w:rsid w:val="00DE71B3"/>
    <w:rPr>
      <w:rFonts w:ascii="BIZ UDPゴシック" w:eastAsia="BIZ UDPゴシック" w:hAnsi="BIZ UDPゴシック"/>
      <w:sz w:val="24"/>
    </w:rPr>
  </w:style>
  <w:style w:type="paragraph" w:customStyle="1" w:styleId="aa">
    <w:name w:val="赤字注意※"/>
    <w:basedOn w:val="a7"/>
    <w:next w:val="a7"/>
    <w:link w:val="ab"/>
    <w:qFormat/>
    <w:rsid w:val="00DE71B3"/>
    <w:rPr>
      <w:color w:val="FF0000"/>
    </w:rPr>
  </w:style>
  <w:style w:type="character" w:customStyle="1" w:styleId="ab">
    <w:name w:val="赤字注意※ (文字)"/>
    <w:basedOn w:val="a9"/>
    <w:link w:val="aa"/>
    <w:rsid w:val="00DE71B3"/>
    <w:rPr>
      <w:rFonts w:ascii="BIZ UDPゴシック" w:eastAsia="BIZ UDPゴシック" w:hAnsi="BIZ UDPゴシック"/>
      <w:color w:val="FF0000"/>
      <w:sz w:val="24"/>
    </w:rPr>
  </w:style>
  <w:style w:type="paragraph" w:customStyle="1" w:styleId="ac">
    <w:name w:val="空白行"/>
    <w:basedOn w:val="a0"/>
    <w:link w:val="ad"/>
    <w:qFormat/>
    <w:rsid w:val="00DE71B3"/>
    <w:rPr>
      <w:sz w:val="16"/>
    </w:rPr>
  </w:style>
  <w:style w:type="character" w:customStyle="1" w:styleId="ad">
    <w:name w:val="空白行 (文字)"/>
    <w:basedOn w:val="a1"/>
    <w:link w:val="ac"/>
    <w:rsid w:val="00DE71B3"/>
    <w:rPr>
      <w:rFonts w:eastAsia="BIZ UDPゴシック"/>
      <w:b/>
      <w:sz w:val="16"/>
    </w:rPr>
  </w:style>
  <w:style w:type="paragraph" w:customStyle="1" w:styleId="a">
    <w:name w:val="点箇条書き"/>
    <w:basedOn w:val="a7"/>
    <w:next w:val="a7"/>
    <w:link w:val="ae"/>
    <w:qFormat/>
    <w:rsid w:val="00DE71B3"/>
    <w:pPr>
      <w:numPr>
        <w:numId w:val="1"/>
      </w:numPr>
    </w:pPr>
  </w:style>
  <w:style w:type="character" w:customStyle="1" w:styleId="ae">
    <w:name w:val="点箇条書き (文字)"/>
    <w:basedOn w:val="a9"/>
    <w:link w:val="a"/>
    <w:rsid w:val="00DE71B3"/>
    <w:rPr>
      <w:rFonts w:ascii="BIZ UDPゴシック" w:eastAsia="BIZ UDPゴシック" w:hAnsi="BIZ UDPゴシック"/>
      <w:sz w:val="24"/>
    </w:rPr>
  </w:style>
  <w:style w:type="paragraph" w:customStyle="1" w:styleId="af">
    <w:name w:val="青字"/>
    <w:basedOn w:val="aa"/>
    <w:link w:val="af0"/>
    <w:qFormat/>
    <w:rsid w:val="00DE71B3"/>
    <w:rPr>
      <w:color w:val="00B0F0"/>
    </w:rPr>
  </w:style>
  <w:style w:type="character" w:customStyle="1" w:styleId="af0">
    <w:name w:val="青字 (文字)"/>
    <w:basedOn w:val="ab"/>
    <w:link w:val="af"/>
    <w:rsid w:val="00DE71B3"/>
    <w:rPr>
      <w:rFonts w:ascii="BIZ UDPゴシック" w:eastAsia="BIZ UDPゴシック" w:hAnsi="BIZ UDPゴシック"/>
      <w:color w:val="00B0F0"/>
      <w:sz w:val="24"/>
    </w:rPr>
  </w:style>
  <w:style w:type="paragraph" w:styleId="af1">
    <w:name w:val="No Spacing"/>
    <w:aliases w:val="注意"/>
    <w:next w:val="a7"/>
    <w:uiPriority w:val="1"/>
    <w:qFormat/>
    <w:rsid w:val="00DE71B3"/>
    <w:pPr>
      <w:widowControl w:val="0"/>
      <w:shd w:val="clear" w:color="auto" w:fill="E7E6E6" w:themeFill="background2"/>
      <w:jc w:val="both"/>
    </w:pPr>
    <w:rPr>
      <w:rFonts w:eastAsia="BIZ UDPゴシック"/>
      <w:sz w:val="24"/>
    </w:rPr>
  </w:style>
  <w:style w:type="paragraph" w:customStyle="1" w:styleId="af2">
    <w:name w:val="区切り"/>
    <w:basedOn w:val="a0"/>
    <w:next w:val="a7"/>
    <w:link w:val="af3"/>
    <w:qFormat/>
    <w:rsid w:val="00DE71B3"/>
    <w:pPr>
      <w:pBdr>
        <w:top w:val="double" w:sz="6" w:space="0" w:color="auto"/>
        <w:bottom w:val="double" w:sz="6" w:space="0" w:color="auto"/>
      </w:pBdr>
    </w:pPr>
  </w:style>
  <w:style w:type="character" w:customStyle="1" w:styleId="af3">
    <w:name w:val="区切り (文字)"/>
    <w:basedOn w:val="a1"/>
    <w:link w:val="af2"/>
    <w:rsid w:val="00DE71B3"/>
    <w:rPr>
      <w:rFonts w:eastAsia="BIZ UDPゴシック"/>
      <w:b/>
      <w:sz w:val="28"/>
    </w:rPr>
  </w:style>
  <w:style w:type="paragraph" w:customStyle="1" w:styleId="af4">
    <w:name w:val="小見出し２"/>
    <w:basedOn w:val="a0"/>
    <w:next w:val="a7"/>
    <w:link w:val="af5"/>
    <w:qFormat/>
    <w:rsid w:val="00DE71B3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240" w:after="240"/>
    </w:pPr>
    <w:rPr>
      <w:rFonts w:ascii="BIZ UDPゴシック" w:hAnsi="BIZ UDPゴシック"/>
      <w:sz w:val="24"/>
    </w:rPr>
  </w:style>
  <w:style w:type="character" w:customStyle="1" w:styleId="af5">
    <w:name w:val="小見出し２ (文字)"/>
    <w:basedOn w:val="a1"/>
    <w:link w:val="af4"/>
    <w:rsid w:val="00DE71B3"/>
    <w:rPr>
      <w:rFonts w:ascii="BIZ UDPゴシック" w:eastAsia="BIZ UDPゴシック" w:hAnsi="BIZ UDPゴシック"/>
      <w:b/>
      <w:sz w:val="24"/>
    </w:rPr>
  </w:style>
  <w:style w:type="character" w:customStyle="1" w:styleId="af6">
    <w:name w:val="囲い（点線）"/>
    <w:basedOn w:val="a9"/>
    <w:uiPriority w:val="1"/>
    <w:qFormat/>
    <w:rsid w:val="00DE71B3"/>
    <w:rPr>
      <w:rFonts w:ascii="BIZ UDPゴシック" w:eastAsia="BIZ UDPゴシック" w:hAnsi="BIZ UDPゴシック"/>
      <w:sz w:val="24"/>
      <w:bdr w:val="dashed" w:sz="4" w:space="0" w:color="000000" w:themeColor="text1"/>
    </w:rPr>
  </w:style>
  <w:style w:type="character" w:customStyle="1" w:styleId="af7">
    <w:name w:val="囲い（実線）"/>
    <w:basedOn w:val="af6"/>
    <w:uiPriority w:val="1"/>
    <w:qFormat/>
    <w:rsid w:val="00DE71B3"/>
    <w:rPr>
      <w:rFonts w:ascii="BIZ UDPゴシック" w:eastAsia="BIZ UDPゴシック" w:hAnsi="BIZ UDPゴシック"/>
      <w:sz w:val="24"/>
      <w:bdr w:val="single" w:sz="6" w:space="0" w:color="000000" w:themeColor="text1"/>
    </w:rPr>
  </w:style>
  <w:style w:type="table" w:styleId="af8">
    <w:name w:val="Table Grid"/>
    <w:basedOn w:val="a2"/>
    <w:uiPriority w:val="39"/>
    <w:rsid w:val="00E5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0"/>
    <w:link w:val="afa"/>
    <w:uiPriority w:val="99"/>
    <w:unhideWhenUsed/>
    <w:rsid w:val="000E7B47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1"/>
    <w:link w:val="af9"/>
    <w:uiPriority w:val="99"/>
    <w:rsid w:val="000E7B47"/>
    <w:rPr>
      <w:rFonts w:eastAsia="BIZ UDPゴシック"/>
      <w:b/>
      <w:sz w:val="28"/>
    </w:rPr>
  </w:style>
  <w:style w:type="paragraph" w:styleId="afb">
    <w:name w:val="footer"/>
    <w:basedOn w:val="a0"/>
    <w:link w:val="afc"/>
    <w:uiPriority w:val="99"/>
    <w:unhideWhenUsed/>
    <w:rsid w:val="000E7B47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1"/>
    <w:link w:val="afb"/>
    <w:uiPriority w:val="99"/>
    <w:rsid w:val="000E7B47"/>
    <w:rPr>
      <w:rFonts w:eastAsia="BIZ UDPゴシック"/>
      <w:b/>
      <w:sz w:val="28"/>
    </w:rPr>
  </w:style>
  <w:style w:type="paragraph" w:styleId="afd">
    <w:name w:val="Balloon Text"/>
    <w:basedOn w:val="a0"/>
    <w:link w:val="afe"/>
    <w:uiPriority w:val="99"/>
    <w:semiHidden/>
    <w:unhideWhenUsed/>
    <w:rsid w:val="008B12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1"/>
    <w:link w:val="afd"/>
    <w:uiPriority w:val="99"/>
    <w:semiHidden/>
    <w:rsid w:val="008B125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0858-D5CD-456D-8320-3D7B3435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LG241102</dc:creator>
  <cp:keywords/>
  <dc:description/>
  <cp:lastModifiedBy>LGCL0003</cp:lastModifiedBy>
  <cp:revision>10</cp:revision>
  <dcterms:created xsi:type="dcterms:W3CDTF">2026-06-08T06:34:00Z</dcterms:created>
  <dcterms:modified xsi:type="dcterms:W3CDTF">2026-06-10T06:40:00Z</dcterms:modified>
</cp:coreProperties>
</file>